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79" w:rsidRDefault="00216D79" w:rsidP="00216D79"/>
    <w:p w:rsidR="00216D79" w:rsidRDefault="00216D79" w:rsidP="00216D7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4068446</wp:posOffset>
            </wp:positionH>
            <wp:positionV relativeFrom="paragraph">
              <wp:posOffset>167640</wp:posOffset>
            </wp:positionV>
            <wp:extent cx="1184107" cy="878305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7" cy="8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167640</wp:posOffset>
            </wp:positionV>
            <wp:extent cx="955040" cy="962025"/>
            <wp:effectExtent l="19050" t="0" r="0" b="0"/>
            <wp:wrapSquare wrapText="bothSides"/>
            <wp:docPr id="2" name="Picture 1" descr="LOGO-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D79" w:rsidRDefault="00216D79" w:rsidP="00216D79">
      <w:pPr>
        <w:rPr>
          <w:rFonts w:ascii="Arial" w:hAnsi="Arial"/>
          <w:b/>
          <w:sz w:val="40"/>
          <w:szCs w:val="40"/>
          <w:lang w:val="sr-Latn-CS"/>
        </w:rPr>
      </w:pPr>
      <w:r>
        <w:rPr>
          <w:rFonts w:ascii="Arial" w:hAnsi="Arial"/>
          <w:b/>
          <w:sz w:val="40"/>
          <w:szCs w:val="40"/>
          <w:lang w:val="sr-Latn-CS"/>
        </w:rPr>
        <w:t xml:space="preserve">   </w:t>
      </w:r>
      <w:r w:rsidRPr="005A7690">
        <w:rPr>
          <w:rFonts w:ascii="Arial" w:hAnsi="Arial"/>
          <w:b/>
          <w:sz w:val="40"/>
          <w:szCs w:val="40"/>
          <w:lang w:val="sr-Latn-CS"/>
        </w:rPr>
        <w:t>Poljoprivredna stručna služba</w:t>
      </w:r>
    </w:p>
    <w:p w:rsidR="00216D79" w:rsidRPr="005A7690" w:rsidRDefault="00216D79" w:rsidP="00216D79">
      <w:pPr>
        <w:rPr>
          <w:rFonts w:ascii="Arial" w:hAnsi="Arial"/>
          <w:b/>
          <w:sz w:val="40"/>
          <w:szCs w:val="40"/>
          <w:lang w:val="sr-Latn-CS"/>
        </w:rPr>
      </w:pPr>
      <w:r>
        <w:rPr>
          <w:rFonts w:ascii="Arial" w:hAnsi="Arial"/>
          <w:b/>
          <w:sz w:val="40"/>
          <w:szCs w:val="40"/>
          <w:lang w:val="sr-Latn-CS"/>
        </w:rPr>
        <w:t xml:space="preserve">                     </w:t>
      </w:r>
      <w:r w:rsidRPr="005A7690">
        <w:rPr>
          <w:rFonts w:ascii="Arial" w:hAnsi="Arial"/>
          <w:b/>
          <w:sz w:val="40"/>
          <w:szCs w:val="40"/>
          <w:lang w:val="sr-Latn-CS"/>
        </w:rPr>
        <w:t xml:space="preserve">„Sombor“ </w:t>
      </w:r>
    </w:p>
    <w:p w:rsidR="00216D79" w:rsidRDefault="00216D79" w:rsidP="00216D79"/>
    <w:p w:rsidR="00216D79" w:rsidRPr="00A87312" w:rsidRDefault="00216D79" w:rsidP="00216D79">
      <w:pPr>
        <w:jc w:val="center"/>
        <w:rPr>
          <w:b/>
          <w:sz w:val="44"/>
          <w:szCs w:val="44"/>
          <w:lang w:val="sr-Latn-CS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-4800600</wp:posOffset>
            </wp:positionH>
            <wp:positionV relativeFrom="paragraph">
              <wp:posOffset>53340</wp:posOffset>
            </wp:positionV>
            <wp:extent cx="1295400" cy="1295400"/>
            <wp:effectExtent l="19050" t="0" r="0" b="0"/>
            <wp:wrapNone/>
            <wp:docPr id="8" name="Picture 8" descr="LOGO-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L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D79" w:rsidRDefault="00216D79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  <w:r>
        <w:rPr>
          <w:rFonts w:ascii="Arial" w:hAnsi="Arial"/>
          <w:b/>
          <w:shadow/>
          <w:sz w:val="52"/>
          <w:szCs w:val="52"/>
          <w:lang w:val="sr-Latn-CS"/>
        </w:rPr>
        <w:t>Rezultati makro</w:t>
      </w:r>
      <w:r w:rsidRPr="00394A82">
        <w:rPr>
          <w:rFonts w:ascii="Arial" w:hAnsi="Arial"/>
          <w:b/>
          <w:shadow/>
          <w:sz w:val="52"/>
          <w:szCs w:val="52"/>
          <w:lang w:val="sr-Latn-CS"/>
        </w:rPr>
        <w:t xml:space="preserve">ogleda </w:t>
      </w:r>
      <w:r>
        <w:rPr>
          <w:rFonts w:ascii="Arial" w:hAnsi="Arial"/>
          <w:b/>
          <w:shadow/>
          <w:sz w:val="52"/>
          <w:szCs w:val="52"/>
          <w:lang w:val="sr-Latn-CS"/>
        </w:rPr>
        <w:t>ozimih strnina i uljane repice</w:t>
      </w:r>
      <w:r w:rsidRPr="00394A82">
        <w:rPr>
          <w:rFonts w:ascii="Arial" w:hAnsi="Arial"/>
          <w:b/>
          <w:shadow/>
          <w:sz w:val="52"/>
          <w:szCs w:val="52"/>
          <w:lang w:val="sr-Latn-CS"/>
        </w:rPr>
        <w:t xml:space="preserve"> u 20</w:t>
      </w:r>
      <w:r>
        <w:rPr>
          <w:rFonts w:ascii="Arial" w:hAnsi="Arial"/>
          <w:b/>
          <w:shadow/>
          <w:sz w:val="52"/>
          <w:szCs w:val="52"/>
          <w:lang w:val="sr-Latn-CS"/>
        </w:rPr>
        <w:t>20</w:t>
      </w:r>
      <w:r w:rsidRPr="00394A82">
        <w:rPr>
          <w:rFonts w:ascii="Arial" w:hAnsi="Arial"/>
          <w:b/>
          <w:shadow/>
          <w:sz w:val="52"/>
          <w:szCs w:val="52"/>
          <w:lang w:val="sr-Latn-CS"/>
        </w:rPr>
        <w:t>.god.</w:t>
      </w:r>
    </w:p>
    <w:p w:rsidR="00216D79" w:rsidRDefault="00216D79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</w:p>
    <w:p w:rsidR="00216D79" w:rsidRDefault="009A1E5D" w:rsidP="00216D79">
      <w:pPr>
        <w:jc w:val="center"/>
        <w:rPr>
          <w:rFonts w:ascii="Arial" w:hAnsi="Arial"/>
          <w:b/>
          <w:shadow/>
          <w:sz w:val="52"/>
          <w:szCs w:val="52"/>
          <w:lang w:val="sr-Latn-CS"/>
        </w:rPr>
      </w:pPr>
      <w:r>
        <w:rPr>
          <w:rFonts w:ascii="Arial" w:hAnsi="Arial"/>
          <w:b/>
          <w:shadow/>
          <w:noProof/>
          <w:sz w:val="52"/>
          <w:szCs w:val="52"/>
        </w:rPr>
        <w:drawing>
          <wp:inline distT="0" distB="0" distL="0" distR="0">
            <wp:extent cx="5733415" cy="3222198"/>
            <wp:effectExtent l="19050" t="0" r="635" b="0"/>
            <wp:docPr id="1" name="Picture 1" descr="H:\DRON\2020\GAKOVO 29.06.2020\DJI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RON\2020\GAKOVO 29.06.2020\DJI_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22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</w:p>
    <w:p w:rsidR="00216D79" w:rsidRPr="00453762" w:rsidRDefault="00216D79" w:rsidP="00216D79">
      <w:pPr>
        <w:jc w:val="center"/>
        <w:rPr>
          <w:rFonts w:ascii="Arial" w:hAnsi="Arial"/>
          <w:b/>
          <w:i/>
          <w:sz w:val="32"/>
          <w:szCs w:val="32"/>
          <w:lang w:val="sr-Latn-CS"/>
        </w:rPr>
      </w:pPr>
      <w:r>
        <w:rPr>
          <w:rFonts w:ascii="Arial" w:hAnsi="Arial"/>
          <w:b/>
          <w:i/>
          <w:sz w:val="32"/>
          <w:szCs w:val="32"/>
          <w:lang w:val="sr-Latn-CS"/>
        </w:rPr>
        <w:t>Sa</w:t>
      </w:r>
      <w:r w:rsidRPr="00453762">
        <w:rPr>
          <w:rFonts w:ascii="Arial" w:hAnsi="Arial"/>
          <w:b/>
          <w:i/>
          <w:sz w:val="32"/>
          <w:szCs w:val="32"/>
          <w:lang w:val="sr-Latn-CS"/>
        </w:rPr>
        <w:t>mo za internu upotrebu</w:t>
      </w:r>
    </w:p>
    <w:p w:rsidR="00216D79" w:rsidRPr="00453762" w:rsidRDefault="00216D79" w:rsidP="00216D79">
      <w:pPr>
        <w:jc w:val="center"/>
        <w:rPr>
          <w:rFonts w:ascii="Arial" w:hAnsi="Arial"/>
          <w:sz w:val="32"/>
          <w:szCs w:val="32"/>
          <w:lang w:val="sr-Latn-CS"/>
        </w:rPr>
      </w:pPr>
      <w:r w:rsidRPr="00453762">
        <w:rPr>
          <w:rFonts w:ascii="Arial" w:hAnsi="Arial"/>
          <w:sz w:val="32"/>
          <w:szCs w:val="32"/>
          <w:lang w:val="sr-Latn-CS"/>
        </w:rPr>
        <w:t xml:space="preserve">Sombor, </w:t>
      </w:r>
      <w:r>
        <w:rPr>
          <w:rFonts w:ascii="Arial" w:hAnsi="Arial"/>
          <w:sz w:val="32"/>
          <w:szCs w:val="32"/>
          <w:lang w:val="sr-Latn-CS"/>
        </w:rPr>
        <w:t>jul 2020</w:t>
      </w:r>
      <w:r w:rsidRPr="00453762">
        <w:rPr>
          <w:rFonts w:ascii="Arial" w:hAnsi="Arial"/>
          <w:sz w:val="32"/>
          <w:szCs w:val="32"/>
          <w:lang w:val="sr-Latn-CS"/>
        </w:rPr>
        <w:t>.godine</w:t>
      </w:r>
    </w:p>
    <w:p w:rsidR="00216D79" w:rsidRDefault="00216D79" w:rsidP="00216D79">
      <w:pPr>
        <w:rPr>
          <w:b/>
          <w:lang w:val="sr-Latn-CS"/>
        </w:rPr>
      </w:pPr>
    </w:p>
    <w:p w:rsidR="00895092" w:rsidRPr="004F3B52" w:rsidRDefault="00895092" w:rsidP="004F3B52">
      <w:pPr>
        <w:jc w:val="center"/>
        <w:rPr>
          <w:b/>
          <w:sz w:val="32"/>
          <w:szCs w:val="32"/>
          <w:lang w:val="sr-Latn-CS"/>
        </w:rPr>
      </w:pPr>
      <w:r w:rsidRPr="004F3B52">
        <w:rPr>
          <w:b/>
          <w:sz w:val="32"/>
          <w:szCs w:val="32"/>
          <w:lang w:val="sr-Latn-CS"/>
        </w:rPr>
        <w:lastRenderedPageBreak/>
        <w:t xml:space="preserve">Rezultati makroogleda </w:t>
      </w:r>
      <w:r w:rsidR="00FA6A5E" w:rsidRPr="004F3B52">
        <w:rPr>
          <w:b/>
          <w:sz w:val="32"/>
          <w:szCs w:val="32"/>
          <w:lang w:val="sr-Latn-CS"/>
        </w:rPr>
        <w:t>ozimih strnina</w:t>
      </w:r>
      <w:r w:rsidR="00843C13" w:rsidRPr="004F3B52">
        <w:rPr>
          <w:b/>
          <w:sz w:val="32"/>
          <w:szCs w:val="32"/>
          <w:lang w:val="sr-Latn-CS"/>
        </w:rPr>
        <w:t xml:space="preserve"> u 201</w:t>
      </w:r>
      <w:r w:rsidR="00A53DCE" w:rsidRPr="004F3B52">
        <w:rPr>
          <w:b/>
          <w:sz w:val="32"/>
          <w:szCs w:val="32"/>
          <w:lang w:val="sr-Latn-CS"/>
        </w:rPr>
        <w:t>9</w:t>
      </w:r>
      <w:r w:rsidR="00843C13" w:rsidRPr="004F3B52">
        <w:rPr>
          <w:b/>
          <w:sz w:val="32"/>
          <w:szCs w:val="32"/>
          <w:lang w:val="sr-Latn-CS"/>
        </w:rPr>
        <w:t>/20</w:t>
      </w:r>
      <w:r w:rsidR="00A53DCE" w:rsidRPr="004F3B52">
        <w:rPr>
          <w:b/>
          <w:sz w:val="32"/>
          <w:szCs w:val="32"/>
          <w:lang w:val="sr-Latn-CS"/>
        </w:rPr>
        <w:t>20</w:t>
      </w:r>
      <w:r w:rsidRPr="004F3B52">
        <w:rPr>
          <w:b/>
          <w:sz w:val="32"/>
          <w:szCs w:val="32"/>
          <w:lang w:val="sr-Latn-CS"/>
        </w:rPr>
        <w:t>. godini</w:t>
      </w:r>
      <w:r w:rsidR="00FA6A5E" w:rsidRPr="004F3B52">
        <w:rPr>
          <w:b/>
          <w:sz w:val="32"/>
          <w:szCs w:val="32"/>
          <w:lang w:val="sr-Latn-CS"/>
        </w:rPr>
        <w:t xml:space="preserve"> (Ogledno polje PSS Sombor – Gakovo)</w:t>
      </w:r>
    </w:p>
    <w:p w:rsidR="00895092" w:rsidRDefault="00895092" w:rsidP="00895092">
      <w:pPr>
        <w:rPr>
          <w:rFonts w:ascii="Arial" w:hAnsi="Arial" w:cs="Arial"/>
          <w:lang w:val="sr-Latn-CS"/>
        </w:rPr>
      </w:pPr>
    </w:p>
    <w:p w:rsidR="00216D79" w:rsidRDefault="00216D79" w:rsidP="00895092">
      <w:pPr>
        <w:rPr>
          <w:rFonts w:ascii="Arial" w:hAnsi="Arial" w:cs="Arial"/>
          <w:lang w:val="sr-Latn-CS"/>
        </w:rPr>
      </w:pPr>
    </w:p>
    <w:p w:rsidR="00895092" w:rsidRPr="004F3B52" w:rsidRDefault="00FA6A5E" w:rsidP="00895092">
      <w:pPr>
        <w:rPr>
          <w:b/>
        </w:rPr>
      </w:pPr>
      <w:r w:rsidRPr="004F3B52">
        <w:rPr>
          <w:b/>
        </w:rPr>
        <w:t>Ozima pšenica</w:t>
      </w:r>
    </w:p>
    <w:tbl>
      <w:tblPr>
        <w:tblW w:w="8321" w:type="dxa"/>
        <w:jc w:val="center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979"/>
        <w:gridCol w:w="742"/>
        <w:gridCol w:w="993"/>
        <w:gridCol w:w="1134"/>
        <w:gridCol w:w="815"/>
        <w:gridCol w:w="1199"/>
        <w:gridCol w:w="820"/>
      </w:tblGrid>
      <w:tr w:rsidR="000572D2" w:rsidRPr="00BB76AD" w:rsidTr="00216D79">
        <w:trPr>
          <w:trHeight w:val="493"/>
          <w:jc w:val="center"/>
        </w:trPr>
        <w:tc>
          <w:tcPr>
            <w:tcW w:w="639" w:type="dxa"/>
            <w:shd w:val="clear" w:color="auto" w:fill="auto"/>
            <w:noWrap/>
            <w:vAlign w:val="center"/>
            <w:hideMark/>
          </w:tcPr>
          <w:p w:rsidR="00554D26" w:rsidRPr="00BB76AD" w:rsidRDefault="000572D2" w:rsidP="001B7507">
            <w:pPr>
              <w:pStyle w:val="NoSpacing"/>
              <w:jc w:val="center"/>
              <w:rPr>
                <w:sz w:val="18"/>
                <w:szCs w:val="18"/>
              </w:rPr>
            </w:pPr>
            <w:bookmarkStart w:id="0" w:name="OLE_LINK1"/>
            <w:r w:rsidRPr="00BB76AD">
              <w:rPr>
                <w:sz w:val="18"/>
                <w:szCs w:val="18"/>
              </w:rPr>
              <w:t>Red.</w:t>
            </w:r>
          </w:p>
          <w:p w:rsidR="000572D2" w:rsidRPr="00BB76AD" w:rsidRDefault="000572D2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br.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0572D2" w:rsidRPr="00BB76AD" w:rsidRDefault="000572D2" w:rsidP="001B7507">
            <w:pPr>
              <w:pStyle w:val="NoSpacing"/>
              <w:rPr>
                <w:sz w:val="18"/>
                <w:szCs w:val="18"/>
              </w:rPr>
            </w:pPr>
          </w:p>
          <w:p w:rsidR="000572D2" w:rsidRPr="00BB76AD" w:rsidRDefault="000572D2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Sorta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367A1F" w:rsidRPr="00BB76AD" w:rsidRDefault="000572D2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Vlaga</w:t>
            </w:r>
          </w:p>
          <w:p w:rsidR="000572D2" w:rsidRPr="00BB76AD" w:rsidRDefault="000572D2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72D2" w:rsidRPr="00BB76AD" w:rsidRDefault="000572D2" w:rsidP="001B7507">
            <w:pPr>
              <w:pStyle w:val="NoSpacing"/>
              <w:jc w:val="center"/>
              <w:rPr>
                <w:sz w:val="18"/>
                <w:szCs w:val="18"/>
                <w:lang w:val="sr-Latn-CS"/>
              </w:rPr>
            </w:pPr>
            <w:r w:rsidRPr="00BB76AD">
              <w:rPr>
                <w:sz w:val="18"/>
                <w:szCs w:val="18"/>
              </w:rPr>
              <w:t>Hektolit. težina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72D2" w:rsidRPr="00BB76AD" w:rsidRDefault="000572D2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Prinos 14%</w:t>
            </w:r>
          </w:p>
          <w:p w:rsidR="000572D2" w:rsidRPr="00BB76AD" w:rsidRDefault="000572D2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vlage kg/ha</w:t>
            </w:r>
          </w:p>
        </w:tc>
        <w:tc>
          <w:tcPr>
            <w:tcW w:w="815" w:type="dxa"/>
            <w:vAlign w:val="center"/>
          </w:tcPr>
          <w:p w:rsidR="000572D2" w:rsidRPr="00BB76AD" w:rsidRDefault="000572D2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Rang</w:t>
            </w:r>
          </w:p>
        </w:tc>
        <w:tc>
          <w:tcPr>
            <w:tcW w:w="1199" w:type="dxa"/>
            <w:vAlign w:val="center"/>
          </w:tcPr>
          <w:p w:rsidR="000572D2" w:rsidRPr="00BB76AD" w:rsidRDefault="000572D2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Sadržaj</w:t>
            </w:r>
          </w:p>
          <w:p w:rsidR="000572D2" w:rsidRPr="00BB76AD" w:rsidRDefault="000572D2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proteina %</w:t>
            </w:r>
          </w:p>
        </w:tc>
        <w:tc>
          <w:tcPr>
            <w:tcW w:w="820" w:type="dxa"/>
            <w:vAlign w:val="center"/>
          </w:tcPr>
          <w:p w:rsidR="000572D2" w:rsidRPr="00BB76AD" w:rsidRDefault="000572D2" w:rsidP="001B7507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0572D2" w:rsidRPr="00BB76AD" w:rsidRDefault="000572D2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Rang</w:t>
            </w:r>
          </w:p>
        </w:tc>
      </w:tr>
      <w:tr w:rsidR="00A2405D" w:rsidRPr="00BB76AD" w:rsidTr="00216D79">
        <w:trPr>
          <w:trHeight w:val="16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Simonida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931</w:t>
            </w:r>
            <w:r w:rsidR="0056758A" w:rsidRPr="00BB76AD"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34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11,91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26</w:t>
            </w:r>
          </w:p>
        </w:tc>
      </w:tr>
      <w:tr w:rsidR="00A2405D" w:rsidRPr="00BB76AD" w:rsidTr="00216D79">
        <w:trPr>
          <w:trHeight w:val="22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40S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10073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11,65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30</w:t>
            </w:r>
          </w:p>
        </w:tc>
      </w:tr>
      <w:tr w:rsidR="00A2405D" w:rsidRPr="00BB76AD" w:rsidTr="00216D79">
        <w:trPr>
          <w:trHeight w:val="125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Zvezdana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989</w:t>
            </w:r>
            <w:r w:rsidR="0056758A" w:rsidRPr="00BB76AD"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12,27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16</w:t>
            </w:r>
          </w:p>
        </w:tc>
      </w:tr>
      <w:tr w:rsidR="00A2405D" w:rsidRPr="00BB76AD" w:rsidTr="00216D79">
        <w:trPr>
          <w:trHeight w:val="200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Futura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9575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21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11,46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39</w:t>
            </w:r>
          </w:p>
        </w:tc>
      </w:tr>
      <w:tr w:rsidR="00A2405D" w:rsidRPr="00BB76AD" w:rsidTr="00216D79">
        <w:trPr>
          <w:trHeight w:val="13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Ilina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9484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27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12,62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</w:t>
            </w:r>
          </w:p>
        </w:tc>
      </w:tr>
      <w:tr w:rsidR="00A2405D" w:rsidRPr="00BB76AD" w:rsidTr="00216D79">
        <w:trPr>
          <w:trHeight w:val="19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Obala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9926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11,68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28</w:t>
            </w:r>
          </w:p>
        </w:tc>
      </w:tr>
      <w:tr w:rsidR="00A2405D" w:rsidRPr="00BB76AD" w:rsidTr="00216D79">
        <w:trPr>
          <w:trHeight w:val="12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Epoha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9790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18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11,28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43</w:t>
            </w:r>
          </w:p>
        </w:tc>
      </w:tr>
      <w:tr w:rsidR="00A2405D" w:rsidRPr="00BB76AD" w:rsidTr="00216D79">
        <w:trPr>
          <w:trHeight w:val="170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Rani otkos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9343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33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13,12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</w:t>
            </w:r>
          </w:p>
        </w:tc>
      </w:tr>
      <w:tr w:rsidR="00A2405D" w:rsidRPr="00BB76AD" w:rsidTr="00216D79">
        <w:trPr>
          <w:trHeight w:val="10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Igra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10323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10,23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68</w:t>
            </w:r>
          </w:p>
        </w:tc>
      </w:tr>
      <w:tr w:rsidR="00A2405D" w:rsidRPr="00BB76AD" w:rsidTr="00216D79">
        <w:trPr>
          <w:trHeight w:val="176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Moma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9117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38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12,70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</w:t>
            </w:r>
          </w:p>
        </w:tc>
      </w:tr>
      <w:tr w:rsidR="00A2405D" w:rsidRPr="00BB76AD" w:rsidTr="00216D79">
        <w:trPr>
          <w:trHeight w:val="9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Grivna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10130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11,27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44</w:t>
            </w:r>
          </w:p>
        </w:tc>
      </w:tr>
      <w:tr w:rsidR="00A2405D" w:rsidRPr="00BB76AD" w:rsidTr="00216D79">
        <w:trPr>
          <w:trHeight w:val="168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Čarolija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8595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53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13,37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</w:tr>
      <w:tr w:rsidR="00A2405D" w:rsidRPr="00BB76AD" w:rsidTr="00216D79">
        <w:trPr>
          <w:trHeight w:val="100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Todorka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9375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31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14,51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</w:tr>
      <w:tr w:rsidR="00A2405D" w:rsidRPr="00BB76AD" w:rsidTr="00216D79">
        <w:trPr>
          <w:trHeight w:val="145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Anapurna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9527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23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12,76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</w:t>
            </w:r>
          </w:p>
        </w:tc>
      </w:tr>
      <w:tr w:rsidR="00A2405D" w:rsidRPr="00BB76AD" w:rsidTr="00216D79">
        <w:trPr>
          <w:trHeight w:val="78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15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Airbus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8326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64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12,61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</w:t>
            </w:r>
          </w:p>
        </w:tc>
      </w:tr>
      <w:tr w:rsidR="00A2405D" w:rsidRPr="00BB76AD" w:rsidTr="00216D79">
        <w:trPr>
          <w:trHeight w:val="15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16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9C7B89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LG Arnova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8522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57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11,59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34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17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LG Apilco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9354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32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11,81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27</w:t>
            </w:r>
          </w:p>
        </w:tc>
      </w:tr>
      <w:tr w:rsidR="00A2405D" w:rsidRPr="00BB76AD" w:rsidTr="00216D79">
        <w:trPr>
          <w:trHeight w:val="14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18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Avenue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8860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44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11,03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48</w:t>
            </w:r>
          </w:p>
        </w:tc>
      </w:tr>
      <w:tr w:rsidR="00A2405D" w:rsidRPr="00BB76AD" w:rsidTr="00216D79">
        <w:trPr>
          <w:trHeight w:val="75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19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LG Armstrong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8973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41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12,25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17</w:t>
            </w:r>
          </w:p>
        </w:tc>
      </w:tr>
      <w:tr w:rsidR="00A2405D" w:rsidRPr="00BB76AD" w:rsidTr="00216D79">
        <w:trPr>
          <w:trHeight w:val="12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20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Alcantara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8625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52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10,67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59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21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Centurion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8820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45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11,37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40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22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Trublion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8912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43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10,28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66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23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Aspekt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8121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70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12,20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18</w:t>
            </w:r>
          </w:p>
        </w:tc>
      </w:tr>
      <w:tr w:rsidR="00A2405D" w:rsidRPr="00BB76AD" w:rsidTr="00216D79">
        <w:trPr>
          <w:trHeight w:val="120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24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Python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8429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60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10,20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69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25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Joker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8205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69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12,14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20</w:t>
            </w:r>
          </w:p>
        </w:tc>
      </w:tr>
      <w:tr w:rsidR="00A2405D" w:rsidRPr="00BB76AD" w:rsidTr="00216D79">
        <w:trPr>
          <w:trHeight w:val="11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26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Genius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8933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42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13,25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</w:t>
            </w:r>
          </w:p>
        </w:tc>
      </w:tr>
      <w:tr w:rsidR="00A2405D" w:rsidRPr="00BB76AD" w:rsidTr="00216D79">
        <w:trPr>
          <w:trHeight w:val="1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27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Ljepotica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10199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10,77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55</w:t>
            </w:r>
          </w:p>
        </w:tc>
      </w:tr>
      <w:tr w:rsidR="00A2405D" w:rsidRPr="00BB76AD" w:rsidTr="00216D79">
        <w:trPr>
          <w:trHeight w:val="90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28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Opsesija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8747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48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12,16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19</w:t>
            </w:r>
          </w:p>
        </w:tc>
      </w:tr>
      <w:tr w:rsidR="00A2405D" w:rsidRPr="00BB76AD" w:rsidTr="00216D79">
        <w:trPr>
          <w:trHeight w:val="16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29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Anica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7999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72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11,54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36</w:t>
            </w:r>
          </w:p>
        </w:tc>
      </w:tr>
      <w:tr w:rsidR="00A2405D" w:rsidRPr="00BB76AD" w:rsidTr="00216D79">
        <w:trPr>
          <w:trHeight w:val="8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30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Darija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9559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22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13,19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</w:t>
            </w:r>
          </w:p>
        </w:tc>
      </w:tr>
      <w:tr w:rsidR="00A2405D" w:rsidRPr="00BB76AD" w:rsidTr="00216D79">
        <w:trPr>
          <w:trHeight w:val="156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31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BG Logika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8522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58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11,63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32</w:t>
            </w:r>
          </w:p>
        </w:tc>
      </w:tr>
      <w:tr w:rsidR="00A2405D" w:rsidRPr="00BB76AD" w:rsidTr="00216D79">
        <w:trPr>
          <w:trHeight w:val="88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32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BG Elastika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8288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66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12,35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</w:t>
            </w:r>
          </w:p>
        </w:tc>
      </w:tr>
      <w:tr w:rsidR="00A2405D" w:rsidRPr="00BB76AD" w:rsidTr="00216D79">
        <w:trPr>
          <w:trHeight w:val="13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33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BG Klimatika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8541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55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12,67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34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BG Ikona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945</w:t>
            </w:r>
            <w:r w:rsidR="00A2405D" w:rsidRPr="00BB76AD"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28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14,50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</w:tr>
      <w:tr w:rsidR="00A2405D" w:rsidRPr="00BB76AD" w:rsidTr="00216D79">
        <w:trPr>
          <w:trHeight w:val="139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35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9C7B89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BG Adaptin</w:t>
            </w:r>
            <w:r w:rsidR="00A2405D" w:rsidRPr="00BB76AD">
              <w:rPr>
                <w:sz w:val="18"/>
                <w:szCs w:val="18"/>
              </w:rPr>
              <w:t>a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86,9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8326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65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12,34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15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36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Solenzara CS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9499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26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12,58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</w:t>
            </w:r>
          </w:p>
        </w:tc>
      </w:tr>
      <w:tr w:rsidR="00A2405D" w:rsidRPr="00BB76AD" w:rsidTr="00216D79">
        <w:trPr>
          <w:trHeight w:val="13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37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Kingston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9179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36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11,64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31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38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Athlon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8737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49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12,52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</w:t>
            </w:r>
          </w:p>
        </w:tc>
      </w:tr>
      <w:tr w:rsidR="00A2405D" w:rsidRPr="00BB76AD" w:rsidTr="00216D79">
        <w:trPr>
          <w:trHeight w:val="110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39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Sofru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9935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10,96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50</w:t>
            </w:r>
          </w:p>
        </w:tc>
      </w:tr>
      <w:tr w:rsidR="00A2405D" w:rsidRPr="00BB76AD" w:rsidTr="00216D79">
        <w:trPr>
          <w:trHeight w:val="183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76AD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Viriato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BB76AD">
              <w:rPr>
                <w:color w:val="000000" w:themeColor="text1"/>
                <w:sz w:val="18"/>
                <w:szCs w:val="18"/>
              </w:rPr>
              <w:t>84,2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9169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37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12,05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23</w:t>
            </w:r>
          </w:p>
        </w:tc>
      </w:tr>
      <w:tr w:rsidR="00A2405D" w:rsidRPr="00BB76AD" w:rsidTr="00216D79">
        <w:trPr>
          <w:trHeight w:val="10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41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Tenor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9025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40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11,17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45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42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Sosthene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8757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47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10,55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62</w:t>
            </w:r>
          </w:p>
        </w:tc>
      </w:tr>
      <w:tr w:rsidR="00A2405D" w:rsidRPr="00BB76AD" w:rsidTr="00216D79">
        <w:trPr>
          <w:trHeight w:val="108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43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Sotis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8448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59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10,72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57</w:t>
            </w:r>
          </w:p>
        </w:tc>
      </w:tr>
      <w:tr w:rsidR="00A2405D" w:rsidRPr="00BB76AD" w:rsidTr="00216D79">
        <w:trPr>
          <w:trHeight w:val="168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44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Sobred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8717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50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9,75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</w:t>
            </w:r>
          </w:p>
        </w:tc>
      </w:tr>
      <w:tr w:rsidR="00A2405D" w:rsidRPr="00BB76AD" w:rsidTr="00216D79">
        <w:trPr>
          <w:trHeight w:val="85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45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Montecristo Cs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7933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74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10,26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67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46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Osmose CS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8336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63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10,20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70</w:t>
            </w:r>
          </w:p>
        </w:tc>
      </w:tr>
      <w:tr w:rsidR="00A2405D" w:rsidRPr="00BB76AD" w:rsidTr="00216D79">
        <w:trPr>
          <w:trHeight w:val="78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47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Ovalie CS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7529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77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11,36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41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48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Sumtioso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8551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54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10,41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65</w:t>
            </w:r>
          </w:p>
        </w:tc>
      </w:tr>
      <w:tr w:rsidR="00A2405D" w:rsidRPr="00BB76AD" w:rsidTr="00216D79">
        <w:trPr>
          <w:trHeight w:val="8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49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Solindo CS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8541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56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12,12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21</w:t>
            </w:r>
          </w:p>
        </w:tc>
      </w:tr>
      <w:tr w:rsidR="00A2405D" w:rsidRPr="00BB76AD" w:rsidTr="00216D79">
        <w:trPr>
          <w:trHeight w:val="144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50</w:t>
            </w:r>
          </w:p>
        </w:tc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Izalco CS</w:t>
            </w:r>
          </w:p>
        </w:tc>
        <w:tc>
          <w:tcPr>
            <w:tcW w:w="742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7315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12,11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22</w:t>
            </w:r>
          </w:p>
        </w:tc>
      </w:tr>
      <w:tr w:rsidR="00A2405D" w:rsidRPr="00BB76AD" w:rsidTr="00216D79">
        <w:trPr>
          <w:trHeight w:val="204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51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Yetti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7718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76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10,48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64</w:t>
            </w:r>
          </w:p>
        </w:tc>
      </w:tr>
      <w:tr w:rsidR="00A2405D" w:rsidRPr="00BB76AD" w:rsidTr="00216D79">
        <w:trPr>
          <w:trHeight w:val="122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52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RGT Sacramento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7847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75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10,71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58</w:t>
            </w:r>
          </w:p>
        </w:tc>
      </w:tr>
      <w:tr w:rsidR="00A2405D" w:rsidRPr="00BB76AD" w:rsidTr="00216D79">
        <w:trPr>
          <w:trHeight w:val="195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53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Basilio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8269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67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11,68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29</w:t>
            </w:r>
          </w:p>
        </w:tc>
      </w:tr>
      <w:tr w:rsidR="00A2405D" w:rsidRPr="00BB76AD" w:rsidTr="00216D79">
        <w:trPr>
          <w:trHeight w:val="128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54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Cellule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8806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46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9,88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77</w:t>
            </w:r>
          </w:p>
        </w:tc>
      </w:tr>
      <w:tr w:rsidR="00A2405D" w:rsidRPr="00BB76AD" w:rsidTr="00216D79">
        <w:trPr>
          <w:trHeight w:val="188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55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Maurizio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7443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78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10,90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53</w:t>
            </w:r>
          </w:p>
        </w:tc>
      </w:tr>
      <w:tr w:rsidR="00A2405D" w:rsidRPr="00BB76AD" w:rsidTr="00216D79">
        <w:trPr>
          <w:trHeight w:val="120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56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Dalara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7969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73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9,91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76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57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AS Exp 1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8072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71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11,50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37</w:t>
            </w:r>
          </w:p>
        </w:tc>
      </w:tr>
      <w:tr w:rsidR="00A2405D" w:rsidRPr="00BB76AD" w:rsidTr="00216D79">
        <w:trPr>
          <w:trHeight w:val="97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58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AS Exp 2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8251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68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9,99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74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59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 P-1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10256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10,90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54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60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 P-2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6758A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952</w:t>
            </w:r>
            <w:r w:rsidR="0056758A" w:rsidRPr="00BB76AD"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24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10,56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61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61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 P-3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987</w:t>
            </w:r>
            <w:r w:rsidR="00A2405D" w:rsidRPr="00BB76AD"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15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11,11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47</w:t>
            </w:r>
          </w:p>
        </w:tc>
      </w:tr>
      <w:tr w:rsidR="00A2405D" w:rsidRPr="00BB76AD" w:rsidTr="00216D79">
        <w:trPr>
          <w:trHeight w:val="96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62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 P-4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10695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10,77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56</w:t>
            </w:r>
          </w:p>
        </w:tc>
      </w:tr>
      <w:tr w:rsidR="00A2405D" w:rsidRPr="00BB76AD" w:rsidTr="00216D79">
        <w:trPr>
          <w:trHeight w:val="156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63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 P-5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1048</w:t>
            </w:r>
            <w:r w:rsidR="0056758A" w:rsidRPr="00BB76AD"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12,01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24</w:t>
            </w:r>
          </w:p>
        </w:tc>
      </w:tr>
      <w:tr w:rsidR="00A2405D" w:rsidRPr="00BB76AD" w:rsidTr="00216D79">
        <w:trPr>
          <w:trHeight w:val="74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 P-6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10256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10,99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49</w:t>
            </w:r>
          </w:p>
        </w:tc>
      </w:tr>
      <w:tr w:rsidR="00A2405D" w:rsidRPr="00BB76AD" w:rsidTr="00216D79">
        <w:trPr>
          <w:trHeight w:val="138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65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 P-7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940</w:t>
            </w:r>
            <w:r w:rsidR="0056758A" w:rsidRPr="00BB76AD"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30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11,92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25</w:t>
            </w:r>
          </w:p>
        </w:tc>
      </w:tr>
      <w:tr w:rsidR="00A2405D" w:rsidRPr="00BB76AD" w:rsidTr="00216D79">
        <w:trPr>
          <w:trHeight w:val="138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66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Gaudio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9717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19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11,58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35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67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Balaton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9957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10,01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73</w:t>
            </w:r>
          </w:p>
        </w:tc>
      </w:tr>
      <w:tr w:rsidR="00A2405D" w:rsidRPr="00BB76AD" w:rsidTr="00216D79">
        <w:trPr>
          <w:trHeight w:val="13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68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Cecilius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10279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10,93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52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69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Apexus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9842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16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11,48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38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70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Amicus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9510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25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11,35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42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71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Solehio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56758A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10603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11,63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33</w:t>
            </w:r>
          </w:p>
        </w:tc>
      </w:tr>
      <w:tr w:rsidR="00A2405D" w:rsidRPr="00BB76AD" w:rsidTr="00216D79">
        <w:trPr>
          <w:trHeight w:val="100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72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Modern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9842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17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10,06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72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73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KWS Lazuli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943</w:t>
            </w:r>
            <w:r w:rsidR="0056758A" w:rsidRPr="00BB76AD"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29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10,52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63</w:t>
            </w:r>
          </w:p>
        </w:tc>
      </w:tr>
      <w:tr w:rsidR="00A2405D" w:rsidRPr="00BB76AD" w:rsidTr="00216D79">
        <w:trPr>
          <w:trHeight w:val="106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74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Foxyl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8392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61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9,87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78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75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Farinelli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9107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39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11,13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46</w:t>
            </w:r>
          </w:p>
        </w:tc>
      </w:tr>
      <w:tr w:rsidR="00A2405D" w:rsidRPr="00BB76AD" w:rsidTr="00216D79">
        <w:trPr>
          <w:trHeight w:val="84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76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Basmati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867</w:t>
            </w:r>
            <w:r w:rsidR="0056758A" w:rsidRPr="00BB76AD"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51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10,94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51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77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Zephyr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9231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35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10,09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71</w:t>
            </w:r>
          </w:p>
        </w:tc>
      </w:tr>
      <w:tr w:rsidR="00A2405D" w:rsidRPr="00BB76AD" w:rsidTr="00216D79">
        <w:trPr>
          <w:trHeight w:val="76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78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Santorin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9717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20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10,66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60</w:t>
            </w:r>
          </w:p>
        </w:tc>
      </w:tr>
      <w:tr w:rsidR="00A2405D" w:rsidRPr="00BB76AD" w:rsidTr="00216D79">
        <w:trPr>
          <w:trHeight w:val="71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Kruna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834</w:t>
            </w:r>
            <w:r w:rsidR="0056758A" w:rsidRPr="00BB76AD"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62</w:t>
            </w:r>
          </w:p>
        </w:tc>
        <w:tc>
          <w:tcPr>
            <w:tcW w:w="1199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9,96</w:t>
            </w:r>
          </w:p>
        </w:tc>
        <w:tc>
          <w:tcPr>
            <w:tcW w:w="820" w:type="dxa"/>
            <w:vAlign w:val="bottom"/>
          </w:tcPr>
          <w:p w:rsidR="00A2405D" w:rsidRPr="00BB76AD" w:rsidRDefault="00A2405D" w:rsidP="001B7507">
            <w:pPr>
              <w:pStyle w:val="NoSpacing"/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75</w:t>
            </w:r>
          </w:p>
        </w:tc>
      </w:tr>
      <w:tr w:rsidR="000572D2" w:rsidRPr="00BB76AD" w:rsidTr="00216D79">
        <w:trPr>
          <w:trHeight w:val="315"/>
          <w:jc w:val="center"/>
        </w:trPr>
        <w:tc>
          <w:tcPr>
            <w:tcW w:w="639" w:type="dxa"/>
            <w:shd w:val="clear" w:color="auto" w:fill="auto"/>
            <w:noWrap/>
            <w:vAlign w:val="bottom"/>
          </w:tcPr>
          <w:p w:rsidR="000572D2" w:rsidRPr="00BB76AD" w:rsidRDefault="000572D2" w:rsidP="001B750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0572D2" w:rsidRPr="00BB76AD" w:rsidRDefault="00367A1F" w:rsidP="001B7507">
            <w:pPr>
              <w:pStyle w:val="NoSpacing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P</w:t>
            </w:r>
            <w:r w:rsidR="00B16582" w:rsidRPr="00BB76AD">
              <w:rPr>
                <w:b/>
                <w:sz w:val="18"/>
                <w:szCs w:val="18"/>
              </w:rPr>
              <w:t>rosek</w:t>
            </w:r>
          </w:p>
        </w:tc>
        <w:tc>
          <w:tcPr>
            <w:tcW w:w="742" w:type="dxa"/>
            <w:shd w:val="clear" w:color="auto" w:fill="auto"/>
            <w:noWrap/>
            <w:vAlign w:val="bottom"/>
          </w:tcPr>
          <w:p w:rsidR="000572D2" w:rsidRPr="00BB76AD" w:rsidRDefault="000572D2" w:rsidP="001B750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572D2" w:rsidRPr="00BB76AD" w:rsidRDefault="000572D2" w:rsidP="001B750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83,4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572D2" w:rsidRPr="00BB76AD" w:rsidRDefault="000572D2" w:rsidP="001B750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905</w:t>
            </w:r>
            <w:r w:rsidR="0056758A" w:rsidRPr="00BB76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15" w:type="dxa"/>
          </w:tcPr>
          <w:p w:rsidR="000572D2" w:rsidRPr="00BB76AD" w:rsidRDefault="000572D2" w:rsidP="001B750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  <w:vAlign w:val="bottom"/>
          </w:tcPr>
          <w:p w:rsidR="00852031" w:rsidRPr="00BB76AD" w:rsidRDefault="00852031" w:rsidP="001B750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11,43</w:t>
            </w:r>
          </w:p>
        </w:tc>
        <w:tc>
          <w:tcPr>
            <w:tcW w:w="820" w:type="dxa"/>
          </w:tcPr>
          <w:p w:rsidR="000572D2" w:rsidRPr="00BB76AD" w:rsidRDefault="000572D2" w:rsidP="001B750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bookmarkEnd w:id="0"/>
    </w:tbl>
    <w:p w:rsidR="00895092" w:rsidRDefault="00895092" w:rsidP="00895092">
      <w:pPr>
        <w:rPr>
          <w:rFonts w:ascii="Arial" w:hAnsi="Arial" w:cs="Arial"/>
          <w:lang w:val="sr-Latn-CS"/>
        </w:rPr>
      </w:pPr>
    </w:p>
    <w:p w:rsidR="00216D79" w:rsidRDefault="00216D79" w:rsidP="00895092">
      <w:pPr>
        <w:rPr>
          <w:rFonts w:ascii="Arial" w:hAnsi="Arial" w:cs="Arial"/>
          <w:lang w:val="sr-Latn-CS"/>
        </w:rPr>
      </w:pPr>
    </w:p>
    <w:p w:rsidR="00FA6A5E" w:rsidRPr="004F3B52" w:rsidRDefault="00FA6A5E" w:rsidP="00FA6A5E">
      <w:pPr>
        <w:rPr>
          <w:b/>
        </w:rPr>
      </w:pPr>
      <w:r w:rsidRPr="004F3B52">
        <w:rPr>
          <w:b/>
        </w:rPr>
        <w:t>Ozimi ječam</w:t>
      </w:r>
    </w:p>
    <w:tbl>
      <w:tblPr>
        <w:tblW w:w="7671" w:type="dxa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984"/>
        <w:gridCol w:w="1134"/>
        <w:gridCol w:w="992"/>
        <w:gridCol w:w="1640"/>
        <w:gridCol w:w="1070"/>
      </w:tblGrid>
      <w:tr w:rsidR="00554D26" w:rsidRPr="00BB76AD" w:rsidTr="001B7507">
        <w:trPr>
          <w:trHeight w:val="457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Red.</w:t>
            </w:r>
          </w:p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Vlaga</w:t>
            </w:r>
          </w:p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D26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BB76AD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Prinos 14%</w:t>
            </w:r>
          </w:p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vlage kg/ha</w:t>
            </w:r>
          </w:p>
        </w:tc>
        <w:tc>
          <w:tcPr>
            <w:tcW w:w="1070" w:type="dxa"/>
            <w:vAlign w:val="center"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Rang</w:t>
            </w:r>
          </w:p>
        </w:tc>
      </w:tr>
      <w:tr w:rsidR="00554D26" w:rsidRPr="00BB76AD" w:rsidTr="00E4322B">
        <w:trPr>
          <w:trHeight w:val="158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Nonius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56,7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10100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</w:t>
            </w:r>
          </w:p>
        </w:tc>
      </w:tr>
      <w:tr w:rsidR="00554D26" w:rsidRPr="00BB76AD" w:rsidTr="00E4322B">
        <w:trPr>
          <w:trHeight w:val="9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Parip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56,2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10725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</w:tr>
      <w:tr w:rsidR="00554D26" w:rsidRPr="00BB76AD" w:rsidTr="00E4322B">
        <w:trPr>
          <w:trHeight w:val="136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Novosadski 565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56,3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10551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</w:tr>
      <w:tr w:rsidR="00554D26" w:rsidRPr="00BB76AD" w:rsidTr="00E4322B">
        <w:trPr>
          <w:trHeight w:val="209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Litos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59,6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9686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</w:t>
            </w:r>
          </w:p>
        </w:tc>
      </w:tr>
      <w:tr w:rsidR="00554D26" w:rsidRPr="00BB76AD" w:rsidTr="00E4322B">
        <w:trPr>
          <w:trHeight w:val="14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Talos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60,4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9500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15</w:t>
            </w:r>
          </w:p>
        </w:tc>
      </w:tr>
      <w:tr w:rsidR="00554D26" w:rsidRPr="00BB76AD" w:rsidTr="00E4322B">
        <w:trPr>
          <w:trHeight w:val="20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SU Ellen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55,1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10837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</w:tr>
      <w:tr w:rsidR="00554D26" w:rsidRPr="00BB76AD" w:rsidTr="00E4322B">
        <w:trPr>
          <w:trHeight w:val="133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Henriete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56,2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9754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</w:t>
            </w:r>
          </w:p>
        </w:tc>
      </w:tr>
      <w:tr w:rsidR="00554D26" w:rsidRPr="00BB76AD" w:rsidTr="00E4322B">
        <w:trPr>
          <w:trHeight w:val="208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Balissa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56,7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9919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</w:t>
            </w:r>
          </w:p>
        </w:tc>
      </w:tr>
      <w:tr w:rsidR="00554D26" w:rsidRPr="00BB76AD" w:rsidTr="00E4322B">
        <w:trPr>
          <w:trHeight w:val="111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Paso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52,9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10023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</w:t>
            </w:r>
          </w:p>
        </w:tc>
      </w:tr>
      <w:tr w:rsidR="00554D26" w:rsidRPr="00BB76AD" w:rsidTr="00E4322B">
        <w:trPr>
          <w:trHeight w:val="186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Zanzibar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55,5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9842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</w:t>
            </w:r>
          </w:p>
        </w:tc>
      </w:tr>
      <w:tr w:rsidR="00554D26" w:rsidRPr="00BB76AD" w:rsidTr="00E4322B">
        <w:trPr>
          <w:trHeight w:val="118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 J-1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15,7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60,6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9704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</w:t>
            </w:r>
          </w:p>
        </w:tc>
      </w:tr>
      <w:tr w:rsidR="00554D26" w:rsidRPr="00BB76AD" w:rsidTr="00E4322B">
        <w:trPr>
          <w:trHeight w:val="177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 J-2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15,4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60,9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10132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</w:t>
            </w:r>
          </w:p>
        </w:tc>
      </w:tr>
      <w:tr w:rsidR="00554D26" w:rsidRPr="00BB76AD" w:rsidTr="00E4322B">
        <w:trPr>
          <w:trHeight w:val="11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 J-3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61,2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8660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24</w:t>
            </w:r>
          </w:p>
        </w:tc>
      </w:tr>
      <w:tr w:rsidR="00554D26" w:rsidRPr="00BB76AD" w:rsidTr="00E4322B">
        <w:trPr>
          <w:trHeight w:val="156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 J-4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61,8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8210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26</w:t>
            </w:r>
          </w:p>
        </w:tc>
      </w:tr>
      <w:tr w:rsidR="00554D26" w:rsidRPr="00BB76AD" w:rsidTr="00E4322B">
        <w:trPr>
          <w:trHeight w:val="88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 J-5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59,6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8931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21</w:t>
            </w:r>
          </w:p>
        </w:tc>
      </w:tr>
      <w:tr w:rsidR="00554D26" w:rsidRPr="00BB76AD" w:rsidTr="00E4322B">
        <w:trPr>
          <w:trHeight w:val="16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Sandra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63,8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8730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23</w:t>
            </w:r>
          </w:p>
        </w:tc>
      </w:tr>
      <w:tr w:rsidR="00554D26" w:rsidRPr="00BB76AD" w:rsidTr="00E4322B">
        <w:trPr>
          <w:trHeight w:val="79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E4322B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Az</w:t>
            </w:r>
            <w:r w:rsidR="00554D26" w:rsidRPr="00BB76AD">
              <w:rPr>
                <w:sz w:val="18"/>
                <w:szCs w:val="18"/>
              </w:rPr>
              <w:t>rah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63,0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8257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25</w:t>
            </w:r>
          </w:p>
        </w:tc>
      </w:tr>
      <w:tr w:rsidR="00554D26" w:rsidRPr="00BB76AD" w:rsidTr="00E4322B">
        <w:trPr>
          <w:trHeight w:val="154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Carmina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60,2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8983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20</w:t>
            </w:r>
          </w:p>
        </w:tc>
      </w:tr>
      <w:tr w:rsidR="00554D26" w:rsidRPr="00BB76AD" w:rsidTr="00E4322B">
        <w:trPr>
          <w:trHeight w:val="86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Finola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59,6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10194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</w:t>
            </w:r>
          </w:p>
        </w:tc>
      </w:tr>
      <w:tr w:rsidR="00554D26" w:rsidRPr="00BB76AD" w:rsidTr="00E4322B">
        <w:trPr>
          <w:trHeight w:val="131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Funky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60,9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9655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</w:t>
            </w:r>
          </w:p>
        </w:tc>
      </w:tr>
      <w:tr w:rsidR="00554D26" w:rsidRPr="00BB76AD" w:rsidTr="00E4322B">
        <w:trPr>
          <w:trHeight w:val="206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Etincel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59,3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9756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</w:t>
            </w:r>
          </w:p>
        </w:tc>
      </w:tr>
      <w:tr w:rsidR="00554D26" w:rsidRPr="00BB76AD" w:rsidTr="00E4322B">
        <w:trPr>
          <w:trHeight w:val="137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E4322B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</w:t>
            </w:r>
            <w:r w:rsidR="00554D26" w:rsidRPr="00BB76AD">
              <w:rPr>
                <w:sz w:val="18"/>
                <w:szCs w:val="18"/>
              </w:rPr>
              <w:t xml:space="preserve"> Bosut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63,8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9094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19</w:t>
            </w:r>
          </w:p>
        </w:tc>
      </w:tr>
      <w:tr w:rsidR="00554D26" w:rsidRPr="00BB76AD" w:rsidTr="00E4322B">
        <w:trPr>
          <w:trHeight w:val="71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E4322B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</w:t>
            </w:r>
            <w:r w:rsidR="00554D26" w:rsidRPr="00BB76AD">
              <w:rPr>
                <w:sz w:val="18"/>
                <w:szCs w:val="18"/>
              </w:rPr>
              <w:t xml:space="preserve"> Srećko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60,9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8760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22</w:t>
            </w:r>
          </w:p>
        </w:tc>
      </w:tr>
      <w:tr w:rsidR="00554D26" w:rsidRPr="00BB76AD" w:rsidTr="00E4322B">
        <w:trPr>
          <w:trHeight w:val="13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Sy Typee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63,2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9318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17</w:t>
            </w:r>
          </w:p>
        </w:tc>
      </w:tr>
      <w:tr w:rsidR="00554D26" w:rsidRPr="00BB76AD" w:rsidTr="00E4322B">
        <w:trPr>
          <w:trHeight w:val="203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RTG Planet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62,9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9115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18</w:t>
            </w:r>
          </w:p>
        </w:tc>
      </w:tr>
      <w:tr w:rsidR="00554D26" w:rsidRPr="00BB76AD" w:rsidTr="00E4322B">
        <w:trPr>
          <w:trHeight w:val="12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Isocel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58,5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7666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27</w:t>
            </w:r>
          </w:p>
        </w:tc>
      </w:tr>
      <w:tr w:rsidR="00554D26" w:rsidRPr="00BB76AD" w:rsidTr="00E4322B">
        <w:trPr>
          <w:trHeight w:val="182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KG Zlatnik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60,2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9495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16</w:t>
            </w:r>
          </w:p>
        </w:tc>
      </w:tr>
      <w:tr w:rsidR="00554D26" w:rsidRPr="00BB76AD" w:rsidTr="00E4322B">
        <w:trPr>
          <w:trHeight w:val="100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Rekord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61,2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7028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28</w:t>
            </w:r>
          </w:p>
        </w:tc>
      </w:tr>
      <w:tr w:rsidR="00554D26" w:rsidRPr="00BB76AD" w:rsidTr="00E4322B">
        <w:trPr>
          <w:trHeight w:val="174"/>
          <w:jc w:val="center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Grand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58,6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6856</w:t>
            </w:r>
          </w:p>
        </w:tc>
        <w:tc>
          <w:tcPr>
            <w:tcW w:w="107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29</w:t>
            </w:r>
          </w:p>
        </w:tc>
      </w:tr>
      <w:tr w:rsidR="00554D26" w:rsidRPr="00BB76AD" w:rsidTr="001B7507">
        <w:trPr>
          <w:trHeight w:val="315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554D26" w:rsidRPr="00BB76AD" w:rsidRDefault="00B16582" w:rsidP="00554D26">
            <w:pPr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P</w:t>
            </w:r>
            <w:r w:rsidR="00554D26" w:rsidRPr="00BB76AD">
              <w:rPr>
                <w:b/>
                <w:sz w:val="18"/>
                <w:szCs w:val="18"/>
              </w:rPr>
              <w:t>rosek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59,5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8747</w:t>
            </w:r>
          </w:p>
        </w:tc>
        <w:tc>
          <w:tcPr>
            <w:tcW w:w="1070" w:type="dxa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216D79" w:rsidRDefault="00216D79" w:rsidP="00BB76AD">
      <w:pPr>
        <w:rPr>
          <w:b/>
          <w:sz w:val="32"/>
          <w:szCs w:val="32"/>
          <w:lang w:val="sr-Latn-CS"/>
        </w:rPr>
      </w:pPr>
    </w:p>
    <w:p w:rsidR="00FA6A5E" w:rsidRPr="004F3B52" w:rsidRDefault="00FA6A5E" w:rsidP="00FA6A5E">
      <w:pPr>
        <w:rPr>
          <w:b/>
        </w:rPr>
      </w:pPr>
      <w:r w:rsidRPr="004F3B52">
        <w:rPr>
          <w:b/>
        </w:rPr>
        <w:t>Ozimi tritikale</w:t>
      </w:r>
    </w:p>
    <w:tbl>
      <w:tblPr>
        <w:tblW w:w="8373" w:type="dxa"/>
        <w:jc w:val="center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1616"/>
        <w:gridCol w:w="992"/>
        <w:gridCol w:w="993"/>
        <w:gridCol w:w="1324"/>
        <w:gridCol w:w="831"/>
        <w:gridCol w:w="1153"/>
        <w:gridCol w:w="763"/>
      </w:tblGrid>
      <w:tr w:rsidR="00554D26" w:rsidRPr="00BB76AD" w:rsidTr="00D42533">
        <w:trPr>
          <w:trHeight w:val="445"/>
          <w:jc w:val="center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Red.</w:t>
            </w:r>
          </w:p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1616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Vlaga</w:t>
            </w:r>
          </w:p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D26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BB76AD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Prinos 14%</w:t>
            </w:r>
          </w:p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vlage kg/ha</w:t>
            </w:r>
          </w:p>
        </w:tc>
        <w:tc>
          <w:tcPr>
            <w:tcW w:w="831" w:type="dxa"/>
            <w:vAlign w:val="center"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Rang</w:t>
            </w:r>
          </w:p>
        </w:tc>
        <w:tc>
          <w:tcPr>
            <w:tcW w:w="1153" w:type="dxa"/>
            <w:vAlign w:val="center"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Sadržaj proteina %</w:t>
            </w:r>
          </w:p>
        </w:tc>
        <w:tc>
          <w:tcPr>
            <w:tcW w:w="763" w:type="dxa"/>
            <w:vAlign w:val="center"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Rang</w:t>
            </w:r>
          </w:p>
        </w:tc>
      </w:tr>
      <w:tr w:rsidR="00554D26" w:rsidRPr="00BB76AD" w:rsidTr="00D42533">
        <w:trPr>
          <w:trHeight w:val="112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Odisej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79,3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8298</w:t>
            </w:r>
          </w:p>
        </w:tc>
        <w:tc>
          <w:tcPr>
            <w:tcW w:w="831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</w:t>
            </w:r>
          </w:p>
        </w:tc>
        <w:tc>
          <w:tcPr>
            <w:tcW w:w="115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11,59</w:t>
            </w:r>
          </w:p>
        </w:tc>
        <w:tc>
          <w:tcPr>
            <w:tcW w:w="76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</w:t>
            </w:r>
          </w:p>
        </w:tc>
      </w:tr>
      <w:tr w:rsidR="00554D26" w:rsidRPr="00BB76AD" w:rsidTr="00D42533">
        <w:trPr>
          <w:trHeight w:val="172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SU Agendus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9252</w:t>
            </w:r>
          </w:p>
        </w:tc>
        <w:tc>
          <w:tcPr>
            <w:tcW w:w="831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</w:t>
            </w:r>
          </w:p>
        </w:tc>
        <w:tc>
          <w:tcPr>
            <w:tcW w:w="115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10,34</w:t>
            </w:r>
          </w:p>
        </w:tc>
        <w:tc>
          <w:tcPr>
            <w:tcW w:w="76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</w:t>
            </w:r>
          </w:p>
        </w:tc>
      </w:tr>
      <w:tr w:rsidR="00554D26" w:rsidRPr="00BB76AD" w:rsidTr="00D42533">
        <w:trPr>
          <w:trHeight w:val="90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Tulus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75,9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10072</w:t>
            </w:r>
          </w:p>
        </w:tc>
        <w:tc>
          <w:tcPr>
            <w:tcW w:w="831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</w:t>
            </w:r>
          </w:p>
        </w:tc>
        <w:tc>
          <w:tcPr>
            <w:tcW w:w="115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11,17</w:t>
            </w:r>
          </w:p>
        </w:tc>
        <w:tc>
          <w:tcPr>
            <w:tcW w:w="76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</w:t>
            </w:r>
          </w:p>
        </w:tc>
      </w:tr>
      <w:tr w:rsidR="00554D26" w:rsidRPr="00BB76AD" w:rsidTr="00D42533">
        <w:trPr>
          <w:trHeight w:val="164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AG-T-1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76,4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10743</w:t>
            </w:r>
          </w:p>
        </w:tc>
        <w:tc>
          <w:tcPr>
            <w:tcW w:w="831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11,19</w:t>
            </w:r>
          </w:p>
        </w:tc>
        <w:tc>
          <w:tcPr>
            <w:tcW w:w="76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</w:t>
            </w:r>
          </w:p>
        </w:tc>
      </w:tr>
      <w:tr w:rsidR="00554D26" w:rsidRPr="00BB76AD" w:rsidTr="00D42533">
        <w:trPr>
          <w:trHeight w:val="81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AG-T-2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76,6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10663</w:t>
            </w:r>
          </w:p>
        </w:tc>
        <w:tc>
          <w:tcPr>
            <w:tcW w:w="831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11,94</w:t>
            </w:r>
          </w:p>
        </w:tc>
        <w:tc>
          <w:tcPr>
            <w:tcW w:w="76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</w:tr>
      <w:tr w:rsidR="00554D26" w:rsidRPr="00BB76AD" w:rsidTr="00D42533">
        <w:trPr>
          <w:trHeight w:val="156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BG Triamo 2S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76,5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9523</w:t>
            </w:r>
          </w:p>
        </w:tc>
        <w:tc>
          <w:tcPr>
            <w:tcW w:w="831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</w:t>
            </w:r>
          </w:p>
        </w:tc>
        <w:tc>
          <w:tcPr>
            <w:tcW w:w="115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11,62</w:t>
            </w:r>
          </w:p>
        </w:tc>
        <w:tc>
          <w:tcPr>
            <w:tcW w:w="76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</w:t>
            </w:r>
          </w:p>
        </w:tc>
      </w:tr>
      <w:tr w:rsidR="00554D26" w:rsidRPr="00BB76AD" w:rsidTr="00D42533">
        <w:trPr>
          <w:trHeight w:val="88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BB76AD" w:rsidRDefault="00E4322B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</w:t>
            </w:r>
            <w:r w:rsidR="00554D26" w:rsidRPr="00BB76AD">
              <w:rPr>
                <w:sz w:val="18"/>
                <w:szCs w:val="18"/>
              </w:rPr>
              <w:t xml:space="preserve"> Goran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77,7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10185</w:t>
            </w:r>
          </w:p>
        </w:tc>
        <w:tc>
          <w:tcPr>
            <w:tcW w:w="831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  <w:tc>
          <w:tcPr>
            <w:tcW w:w="115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12,01</w:t>
            </w:r>
          </w:p>
        </w:tc>
        <w:tc>
          <w:tcPr>
            <w:tcW w:w="76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</w:tr>
      <w:tr w:rsidR="00554D26" w:rsidRPr="00BB76AD" w:rsidTr="00D42533">
        <w:trPr>
          <w:trHeight w:val="147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Bingo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78,5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8279</w:t>
            </w:r>
          </w:p>
        </w:tc>
        <w:tc>
          <w:tcPr>
            <w:tcW w:w="831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</w:t>
            </w:r>
          </w:p>
        </w:tc>
        <w:tc>
          <w:tcPr>
            <w:tcW w:w="115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12,24</w:t>
            </w:r>
          </w:p>
        </w:tc>
        <w:tc>
          <w:tcPr>
            <w:tcW w:w="76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</w:tr>
      <w:tr w:rsidR="00554D26" w:rsidRPr="00BB76AD" w:rsidTr="00D42533">
        <w:trPr>
          <w:trHeight w:val="71"/>
          <w:jc w:val="center"/>
        </w:trPr>
        <w:tc>
          <w:tcPr>
            <w:tcW w:w="70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KG-20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73,0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7821</w:t>
            </w:r>
          </w:p>
        </w:tc>
        <w:tc>
          <w:tcPr>
            <w:tcW w:w="831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</w:t>
            </w:r>
          </w:p>
        </w:tc>
        <w:tc>
          <w:tcPr>
            <w:tcW w:w="115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11,44</w:t>
            </w:r>
          </w:p>
        </w:tc>
        <w:tc>
          <w:tcPr>
            <w:tcW w:w="76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</w:t>
            </w:r>
          </w:p>
        </w:tc>
      </w:tr>
      <w:tr w:rsidR="00554D26" w:rsidRPr="00BB76AD" w:rsidTr="00D42533">
        <w:trPr>
          <w:trHeight w:val="315"/>
          <w:jc w:val="center"/>
        </w:trPr>
        <w:tc>
          <w:tcPr>
            <w:tcW w:w="701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554D26" w:rsidRPr="00BB76AD" w:rsidRDefault="00B16582" w:rsidP="00554D26">
            <w:pPr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P</w:t>
            </w:r>
            <w:r w:rsidR="00554D26" w:rsidRPr="00BB76AD">
              <w:rPr>
                <w:b/>
                <w:sz w:val="18"/>
                <w:szCs w:val="18"/>
              </w:rPr>
              <w:t>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10,5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76,8</w:t>
            </w:r>
          </w:p>
        </w:tc>
        <w:tc>
          <w:tcPr>
            <w:tcW w:w="1324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9426</w:t>
            </w:r>
          </w:p>
        </w:tc>
        <w:tc>
          <w:tcPr>
            <w:tcW w:w="831" w:type="dxa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11,50</w:t>
            </w:r>
          </w:p>
        </w:tc>
        <w:tc>
          <w:tcPr>
            <w:tcW w:w="763" w:type="dxa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54D26" w:rsidRDefault="00554D26"/>
    <w:p w:rsidR="004F3B52" w:rsidRDefault="004F3B52"/>
    <w:p w:rsidR="00216D79" w:rsidRDefault="00216D79"/>
    <w:p w:rsidR="00FA6A5E" w:rsidRPr="004F3B52" w:rsidRDefault="00FA6A5E" w:rsidP="00FA6A5E">
      <w:pPr>
        <w:rPr>
          <w:b/>
        </w:rPr>
      </w:pPr>
      <w:r w:rsidRPr="004F3B52">
        <w:rPr>
          <w:b/>
        </w:rPr>
        <w:t>Ozimi ovas</w:t>
      </w:r>
    </w:p>
    <w:tbl>
      <w:tblPr>
        <w:tblW w:w="8806" w:type="dxa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1673"/>
        <w:gridCol w:w="992"/>
        <w:gridCol w:w="1134"/>
        <w:gridCol w:w="1458"/>
        <w:gridCol w:w="819"/>
        <w:gridCol w:w="1151"/>
        <w:gridCol w:w="953"/>
      </w:tblGrid>
      <w:tr w:rsidR="00554D26" w:rsidRPr="00BB76AD" w:rsidTr="00D42533">
        <w:trPr>
          <w:trHeight w:val="433"/>
          <w:jc w:val="center"/>
        </w:trPr>
        <w:tc>
          <w:tcPr>
            <w:tcW w:w="626" w:type="dxa"/>
            <w:shd w:val="clear" w:color="auto" w:fill="auto"/>
            <w:noWrap/>
            <w:vAlign w:val="center"/>
            <w:hideMark/>
          </w:tcPr>
          <w:p w:rsidR="001B7507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Red.</w:t>
            </w:r>
          </w:p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1673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Vlaga</w:t>
            </w:r>
          </w:p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1B7507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BB76AD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Prinos 14%</w:t>
            </w:r>
          </w:p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vlage kg/ha</w:t>
            </w:r>
          </w:p>
        </w:tc>
        <w:tc>
          <w:tcPr>
            <w:tcW w:w="819" w:type="dxa"/>
            <w:vAlign w:val="center"/>
          </w:tcPr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Rang</w:t>
            </w:r>
          </w:p>
        </w:tc>
        <w:tc>
          <w:tcPr>
            <w:tcW w:w="1151" w:type="dxa"/>
            <w:vAlign w:val="center"/>
          </w:tcPr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Sadržaj proteina %</w:t>
            </w:r>
          </w:p>
        </w:tc>
        <w:tc>
          <w:tcPr>
            <w:tcW w:w="953" w:type="dxa"/>
            <w:vAlign w:val="center"/>
          </w:tcPr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Rang</w:t>
            </w:r>
          </w:p>
        </w:tc>
      </w:tr>
      <w:tr w:rsidR="00554D26" w:rsidRPr="00BB76AD" w:rsidTr="00D42533">
        <w:trPr>
          <w:trHeight w:val="102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Jadar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49,7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5769</w:t>
            </w:r>
          </w:p>
        </w:tc>
        <w:tc>
          <w:tcPr>
            <w:tcW w:w="81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  <w:tc>
          <w:tcPr>
            <w:tcW w:w="1151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12,80</w:t>
            </w:r>
          </w:p>
        </w:tc>
        <w:tc>
          <w:tcPr>
            <w:tcW w:w="95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</w:tr>
      <w:tr w:rsidR="00554D26" w:rsidRPr="00BB76AD" w:rsidTr="00D42533">
        <w:trPr>
          <w:trHeight w:val="138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Marta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54,0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6251</w:t>
            </w:r>
          </w:p>
        </w:tc>
        <w:tc>
          <w:tcPr>
            <w:tcW w:w="81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  <w:tc>
          <w:tcPr>
            <w:tcW w:w="1151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12,45</w:t>
            </w:r>
          </w:p>
        </w:tc>
        <w:tc>
          <w:tcPr>
            <w:tcW w:w="95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</w:tr>
      <w:tr w:rsidR="00554D26" w:rsidRPr="00BB76AD" w:rsidTr="00D42533">
        <w:trPr>
          <w:trHeight w:val="138"/>
          <w:jc w:val="center"/>
        </w:trPr>
        <w:tc>
          <w:tcPr>
            <w:tcW w:w="626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Vranac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47,4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6063</w:t>
            </w:r>
          </w:p>
        </w:tc>
        <w:tc>
          <w:tcPr>
            <w:tcW w:w="81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12,74</w:t>
            </w:r>
          </w:p>
        </w:tc>
        <w:tc>
          <w:tcPr>
            <w:tcW w:w="953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</w:tr>
      <w:tr w:rsidR="00554D26" w:rsidRPr="00BB76AD" w:rsidTr="00D42533">
        <w:trPr>
          <w:trHeight w:val="315"/>
          <w:jc w:val="center"/>
        </w:trPr>
        <w:tc>
          <w:tcPr>
            <w:tcW w:w="626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554D26" w:rsidRPr="00BB76AD" w:rsidRDefault="00B16582" w:rsidP="00554D26">
            <w:pPr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P</w:t>
            </w:r>
            <w:r w:rsidR="00554D26" w:rsidRPr="00BB76AD">
              <w:rPr>
                <w:b/>
                <w:sz w:val="18"/>
                <w:szCs w:val="18"/>
              </w:rPr>
              <w:t>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50,4</w:t>
            </w:r>
          </w:p>
        </w:tc>
        <w:tc>
          <w:tcPr>
            <w:tcW w:w="1458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6028</w:t>
            </w:r>
          </w:p>
        </w:tc>
        <w:tc>
          <w:tcPr>
            <w:tcW w:w="819" w:type="dxa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1" w:type="dxa"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12,66</w:t>
            </w:r>
          </w:p>
        </w:tc>
        <w:tc>
          <w:tcPr>
            <w:tcW w:w="953" w:type="dxa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54D26" w:rsidRDefault="00554D26" w:rsidP="00554D26"/>
    <w:p w:rsidR="00D42533" w:rsidRDefault="00D42533" w:rsidP="00554D26"/>
    <w:p w:rsidR="00216D79" w:rsidRDefault="00216D79" w:rsidP="00554D26"/>
    <w:p w:rsidR="00FA6A5E" w:rsidRPr="004F3B52" w:rsidRDefault="00FA6A5E" w:rsidP="00FA6A5E">
      <w:pPr>
        <w:rPr>
          <w:b/>
        </w:rPr>
      </w:pPr>
      <w:r w:rsidRPr="004F3B52">
        <w:rPr>
          <w:b/>
        </w:rPr>
        <w:t>Ozima raž</w:t>
      </w:r>
    </w:p>
    <w:tbl>
      <w:tblPr>
        <w:tblW w:w="915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1795"/>
        <w:gridCol w:w="992"/>
        <w:gridCol w:w="992"/>
        <w:gridCol w:w="1478"/>
        <w:gridCol w:w="932"/>
        <w:gridCol w:w="1044"/>
        <w:gridCol w:w="958"/>
      </w:tblGrid>
      <w:tr w:rsidR="00554D26" w:rsidRPr="00BB76AD" w:rsidTr="00D42533">
        <w:trPr>
          <w:trHeight w:val="409"/>
          <w:jc w:val="center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1B7507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Red.</w:t>
            </w:r>
          </w:p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Vlaga</w:t>
            </w:r>
          </w:p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1B7507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BB76AD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Prinos 14%</w:t>
            </w:r>
          </w:p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vlage kg/ha</w:t>
            </w:r>
          </w:p>
        </w:tc>
        <w:tc>
          <w:tcPr>
            <w:tcW w:w="932" w:type="dxa"/>
            <w:vAlign w:val="center"/>
          </w:tcPr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Rang</w:t>
            </w:r>
          </w:p>
        </w:tc>
        <w:tc>
          <w:tcPr>
            <w:tcW w:w="1044" w:type="dxa"/>
            <w:vAlign w:val="center"/>
          </w:tcPr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Sadržaj proteina %</w:t>
            </w:r>
          </w:p>
        </w:tc>
        <w:tc>
          <w:tcPr>
            <w:tcW w:w="958" w:type="dxa"/>
            <w:vAlign w:val="center"/>
          </w:tcPr>
          <w:p w:rsidR="00554D26" w:rsidRPr="00BB76AD" w:rsidRDefault="00554D26" w:rsidP="001B7507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Rang</w:t>
            </w:r>
          </w:p>
        </w:tc>
      </w:tr>
      <w:tr w:rsidR="00554D26" w:rsidRPr="00BB76AD" w:rsidTr="00D42533">
        <w:trPr>
          <w:trHeight w:val="188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Savo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74,6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7269</w:t>
            </w:r>
          </w:p>
        </w:tc>
        <w:tc>
          <w:tcPr>
            <w:tcW w:w="932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</w:t>
            </w:r>
          </w:p>
        </w:tc>
        <w:tc>
          <w:tcPr>
            <w:tcW w:w="1044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11,79</w:t>
            </w:r>
          </w:p>
        </w:tc>
        <w:tc>
          <w:tcPr>
            <w:tcW w:w="958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</w:tr>
      <w:tr w:rsidR="00554D26" w:rsidRPr="00BB76AD" w:rsidTr="00D42533">
        <w:trPr>
          <w:trHeight w:val="12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Inspector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74,5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8609</w:t>
            </w:r>
          </w:p>
        </w:tc>
        <w:tc>
          <w:tcPr>
            <w:tcW w:w="932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</w:t>
            </w:r>
          </w:p>
        </w:tc>
        <w:tc>
          <w:tcPr>
            <w:tcW w:w="1044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11,47</w:t>
            </w:r>
          </w:p>
        </w:tc>
        <w:tc>
          <w:tcPr>
            <w:tcW w:w="958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</w:tr>
      <w:tr w:rsidR="00554D26" w:rsidRPr="00BB76AD" w:rsidTr="00D42533">
        <w:trPr>
          <w:trHeight w:val="16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KWS Bono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75,3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10291</w:t>
            </w:r>
          </w:p>
        </w:tc>
        <w:tc>
          <w:tcPr>
            <w:tcW w:w="932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  <w:tc>
          <w:tcPr>
            <w:tcW w:w="1044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11,30</w:t>
            </w:r>
          </w:p>
        </w:tc>
        <w:tc>
          <w:tcPr>
            <w:tcW w:w="958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</w:tr>
      <w:tr w:rsidR="00554D26" w:rsidRPr="00BB76AD" w:rsidTr="00D42533">
        <w:trPr>
          <w:trHeight w:val="97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Serafino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74,3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10108</w:t>
            </w:r>
          </w:p>
        </w:tc>
        <w:tc>
          <w:tcPr>
            <w:tcW w:w="932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  <w:tc>
          <w:tcPr>
            <w:tcW w:w="1044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10,65</w:t>
            </w:r>
          </w:p>
        </w:tc>
        <w:tc>
          <w:tcPr>
            <w:tcW w:w="958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</w:t>
            </w:r>
          </w:p>
        </w:tc>
      </w:tr>
      <w:tr w:rsidR="00554D26" w:rsidRPr="00BB76AD" w:rsidTr="00D42533">
        <w:trPr>
          <w:trHeight w:val="17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KWS Tayo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74,0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11001</w:t>
            </w:r>
          </w:p>
        </w:tc>
        <w:tc>
          <w:tcPr>
            <w:tcW w:w="932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10,83</w:t>
            </w:r>
          </w:p>
        </w:tc>
        <w:tc>
          <w:tcPr>
            <w:tcW w:w="958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</w:t>
            </w:r>
          </w:p>
        </w:tc>
      </w:tr>
      <w:tr w:rsidR="00554D26" w:rsidRPr="00BB76AD" w:rsidTr="00D42533">
        <w:trPr>
          <w:trHeight w:val="315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554D26" w:rsidRPr="00BB76AD" w:rsidRDefault="00B16582" w:rsidP="00554D26">
            <w:pPr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P</w:t>
            </w:r>
            <w:r w:rsidR="00554D26" w:rsidRPr="00BB76AD">
              <w:rPr>
                <w:b/>
                <w:sz w:val="18"/>
                <w:szCs w:val="18"/>
              </w:rPr>
              <w:t>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74,5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9455</w:t>
            </w:r>
          </w:p>
        </w:tc>
        <w:tc>
          <w:tcPr>
            <w:tcW w:w="932" w:type="dxa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11,21</w:t>
            </w:r>
          </w:p>
        </w:tc>
        <w:tc>
          <w:tcPr>
            <w:tcW w:w="958" w:type="dxa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54D26" w:rsidRDefault="00554D26"/>
    <w:p w:rsidR="00554D26" w:rsidRDefault="00554D26"/>
    <w:p w:rsidR="00D42533" w:rsidRDefault="00D42533" w:rsidP="00554D26">
      <w:pPr>
        <w:jc w:val="center"/>
        <w:rPr>
          <w:b/>
          <w:sz w:val="32"/>
          <w:szCs w:val="32"/>
          <w:lang w:val="sr-Latn-CS"/>
        </w:rPr>
      </w:pPr>
    </w:p>
    <w:p w:rsidR="00216D79" w:rsidRPr="00BF52A5" w:rsidRDefault="00216D79" w:rsidP="00216D79">
      <w:pPr>
        <w:pStyle w:val="NoSpacing"/>
        <w:jc w:val="center"/>
        <w:rPr>
          <w:b/>
          <w:sz w:val="32"/>
          <w:szCs w:val="32"/>
          <w:lang w:val="sr-Latn-CS"/>
        </w:rPr>
      </w:pPr>
      <w:r w:rsidRPr="00BF52A5">
        <w:rPr>
          <w:b/>
          <w:sz w:val="32"/>
          <w:szCs w:val="32"/>
          <w:lang w:val="sr-Latn-CS"/>
        </w:rPr>
        <w:t xml:space="preserve">Rezultati makroogleda uljane repice </w:t>
      </w:r>
    </w:p>
    <w:p w:rsidR="00216D79" w:rsidRPr="00BF52A5" w:rsidRDefault="00216D79" w:rsidP="00216D79">
      <w:pPr>
        <w:pStyle w:val="NoSpacing"/>
        <w:jc w:val="center"/>
        <w:rPr>
          <w:b/>
          <w:sz w:val="32"/>
          <w:szCs w:val="32"/>
          <w:lang w:val="sr-Latn-CS"/>
        </w:rPr>
      </w:pPr>
      <w:r w:rsidRPr="00BF52A5">
        <w:rPr>
          <w:b/>
          <w:sz w:val="32"/>
          <w:szCs w:val="32"/>
          <w:lang w:val="sr-Latn-CS"/>
        </w:rPr>
        <w:t>u 20</w:t>
      </w:r>
      <w:r>
        <w:rPr>
          <w:b/>
          <w:sz w:val="32"/>
          <w:szCs w:val="32"/>
          <w:lang w:val="sr-Latn-CS"/>
        </w:rPr>
        <w:t>20</w:t>
      </w:r>
      <w:r w:rsidRPr="00BF52A5">
        <w:rPr>
          <w:b/>
          <w:sz w:val="32"/>
          <w:szCs w:val="32"/>
          <w:lang w:val="sr-Latn-CS"/>
        </w:rPr>
        <w:t>. godini</w:t>
      </w:r>
    </w:p>
    <w:p w:rsidR="00216D79" w:rsidRPr="00BF52A5" w:rsidRDefault="00216D79" w:rsidP="00216D79">
      <w:pPr>
        <w:pStyle w:val="NoSpacing"/>
        <w:jc w:val="center"/>
        <w:rPr>
          <w:b/>
          <w:sz w:val="20"/>
          <w:szCs w:val="20"/>
          <w:lang w:val="sr-Latn-CS"/>
        </w:rPr>
      </w:pPr>
    </w:p>
    <w:p w:rsidR="00216D79" w:rsidRPr="00BF52A5" w:rsidRDefault="00216D79" w:rsidP="00216D79">
      <w:pPr>
        <w:pStyle w:val="NoSpacing"/>
        <w:rPr>
          <w:b/>
          <w:sz w:val="20"/>
          <w:szCs w:val="20"/>
          <w:lang w:val="sr-Latn-CS"/>
        </w:rPr>
      </w:pPr>
    </w:p>
    <w:p w:rsidR="00216D79" w:rsidRPr="00325D63" w:rsidRDefault="00216D79" w:rsidP="00216D79">
      <w:pPr>
        <w:pStyle w:val="NoSpacing"/>
        <w:rPr>
          <w:lang w:val="sr-Latn-CS"/>
        </w:rPr>
      </w:pPr>
      <w:r w:rsidRPr="00325D63">
        <w:rPr>
          <w:lang w:val="sr-Latn-CS"/>
        </w:rPr>
        <w:t xml:space="preserve">             Lokalitet: Ogledno polje PSS Sombor </w:t>
      </w:r>
      <w:r>
        <w:rPr>
          <w:lang w:val="sr-Latn-CS"/>
        </w:rPr>
        <w:t>- Gakovo</w:t>
      </w:r>
    </w:p>
    <w:p w:rsidR="00216D79" w:rsidRPr="00BF52A5" w:rsidRDefault="00216D79" w:rsidP="00216D79">
      <w:pPr>
        <w:pStyle w:val="NoSpacing"/>
        <w:rPr>
          <w:b/>
          <w:sz w:val="20"/>
          <w:szCs w:val="20"/>
          <w:lang w:val="sr-Latn-CS"/>
        </w:rPr>
      </w:pPr>
    </w:p>
    <w:tbl>
      <w:tblPr>
        <w:tblW w:w="8465" w:type="dxa"/>
        <w:jc w:val="center"/>
        <w:tblInd w:w="-817" w:type="dxa"/>
        <w:tblLook w:val="04A0"/>
      </w:tblPr>
      <w:tblGrid>
        <w:gridCol w:w="709"/>
        <w:gridCol w:w="1984"/>
        <w:gridCol w:w="1276"/>
        <w:gridCol w:w="1701"/>
        <w:gridCol w:w="1418"/>
        <w:gridCol w:w="1377"/>
      </w:tblGrid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red.</w:t>
            </w:r>
          </w:p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br.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  <w:lang w:val="de-DE"/>
              </w:rPr>
            </w:pPr>
            <w:r w:rsidRPr="00BB76AD">
              <w:rPr>
                <w:bCs/>
                <w:color w:val="000000"/>
                <w:sz w:val="18"/>
                <w:szCs w:val="18"/>
                <w:lang w:val="de-DE"/>
              </w:rPr>
              <w:t xml:space="preserve">vlaga </w:t>
            </w:r>
          </w:p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  <w:lang w:val="de-DE"/>
              </w:rPr>
            </w:pPr>
            <w:r w:rsidRPr="00BB76AD">
              <w:rPr>
                <w:bCs/>
                <w:color w:val="000000"/>
                <w:sz w:val="18"/>
                <w:szCs w:val="18"/>
                <w:lang w:val="de-DE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  <w:lang w:val="de-DE"/>
              </w:rPr>
            </w:pPr>
            <w:r w:rsidRPr="00BB76AD">
              <w:rPr>
                <w:bCs/>
                <w:color w:val="000000"/>
                <w:sz w:val="18"/>
                <w:szCs w:val="18"/>
                <w:lang w:val="de-DE"/>
              </w:rPr>
              <w:t>prinos sa 9%vlage kg/ha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 xml:space="preserve">sadržaj </w:t>
            </w:r>
          </w:p>
          <w:p w:rsidR="00216D79" w:rsidRPr="00BB76AD" w:rsidRDefault="00216D79" w:rsidP="00216D7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ulja %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  <w:lang w:val="sr-Latn-CS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 xml:space="preserve">sadržaj </w:t>
            </w:r>
            <w:r w:rsidRPr="00BB76AD">
              <w:rPr>
                <w:bCs/>
                <w:color w:val="000000"/>
                <w:sz w:val="18"/>
                <w:szCs w:val="18"/>
                <w:lang w:val="sr-Latn-CS"/>
              </w:rPr>
              <w:t>proteina</w:t>
            </w:r>
          </w:p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H-916 9001 CL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21,6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Riccardo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21,6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Hybrirock (tret 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21,7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Umberto (tret s)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21,7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Hybrirock (tret 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21,9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Hybrirock (tret 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21,7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Umberto (tret 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21,3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Umberto (tret 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21,7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Einstein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21,3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Phoenix CL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21,9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Inspiration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22,3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Oriolus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Raffiness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21,7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Kwark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21,1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Sherpa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3029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INV 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2812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22,1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Arsenal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22,5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Artoga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21,8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LG EXP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LG Conrad CL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22,8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LG Architect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21,6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NS Jasna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22,6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NS Zorica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2778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22,0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NS 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22,3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NS 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2792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22,1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NS Zlatna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22,6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22,5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Shrek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22,3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Atora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2740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22,6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Clavier CS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22,5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WRH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21,9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SY Julieta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22,1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Blue Star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22,5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SY Florian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2678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22,5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RNX 3743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3775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21,6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SY Iowa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2813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22,6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LE 16/318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3796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21,4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RNX 3744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2592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22,9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RNX 3643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2757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22,9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SY Florida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2298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22,4</w:t>
            </w:r>
          </w:p>
        </w:tc>
      </w:tr>
      <w:tr w:rsidR="00216D79" w:rsidRPr="00BB76AD" w:rsidTr="00BB76A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SY Harnas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79" w:rsidRPr="00BB76AD" w:rsidRDefault="00216D79" w:rsidP="00B60DF9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D79" w:rsidRPr="00BB76AD" w:rsidRDefault="00216D79" w:rsidP="00B60D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6AD">
              <w:rPr>
                <w:bCs/>
                <w:color w:val="000000"/>
                <w:sz w:val="18"/>
                <w:szCs w:val="18"/>
              </w:rPr>
              <w:t>22,1</w:t>
            </w:r>
          </w:p>
        </w:tc>
      </w:tr>
    </w:tbl>
    <w:p w:rsidR="00216D79" w:rsidRDefault="00216D79" w:rsidP="00554D26">
      <w:pPr>
        <w:jc w:val="center"/>
        <w:rPr>
          <w:b/>
          <w:sz w:val="32"/>
          <w:szCs w:val="32"/>
          <w:lang w:val="sr-Latn-CS"/>
        </w:rPr>
      </w:pPr>
    </w:p>
    <w:p w:rsidR="00554D26" w:rsidRPr="004F3B52" w:rsidRDefault="00554D26" w:rsidP="00554D26">
      <w:pPr>
        <w:jc w:val="center"/>
        <w:rPr>
          <w:b/>
          <w:sz w:val="32"/>
          <w:szCs w:val="32"/>
          <w:lang w:val="sr-Latn-CS"/>
        </w:rPr>
      </w:pPr>
      <w:r w:rsidRPr="004F3B52">
        <w:rPr>
          <w:b/>
          <w:sz w:val="32"/>
          <w:szCs w:val="32"/>
          <w:lang w:val="sr-Latn-CS"/>
        </w:rPr>
        <w:t xml:space="preserve">Rezultati makroogleda </w:t>
      </w:r>
      <w:r w:rsidR="00FA6A5E" w:rsidRPr="004F3B52">
        <w:rPr>
          <w:b/>
          <w:sz w:val="32"/>
          <w:szCs w:val="32"/>
          <w:lang w:val="sr-Latn-CS"/>
        </w:rPr>
        <w:t>ozimih strnina</w:t>
      </w:r>
    </w:p>
    <w:p w:rsidR="00554D26" w:rsidRPr="004F3B52" w:rsidRDefault="00554D26" w:rsidP="001B7507">
      <w:pPr>
        <w:jc w:val="center"/>
        <w:rPr>
          <w:b/>
          <w:sz w:val="32"/>
          <w:szCs w:val="32"/>
          <w:lang w:val="sr-Latn-CS"/>
        </w:rPr>
      </w:pPr>
      <w:r w:rsidRPr="004F3B52">
        <w:rPr>
          <w:b/>
          <w:sz w:val="32"/>
          <w:szCs w:val="32"/>
          <w:lang w:val="sr-Latn-CS"/>
        </w:rPr>
        <w:t xml:space="preserve"> u 2019/2020. godini</w:t>
      </w:r>
      <w:r w:rsidR="00FA6A5E" w:rsidRPr="004F3B52">
        <w:rPr>
          <w:b/>
          <w:sz w:val="32"/>
          <w:szCs w:val="32"/>
          <w:lang w:val="sr-Latn-CS"/>
        </w:rPr>
        <w:t xml:space="preserve"> (lokalitet Karavukovo)</w:t>
      </w:r>
    </w:p>
    <w:p w:rsidR="0055428F" w:rsidRDefault="0055428F" w:rsidP="00554D26">
      <w:pPr>
        <w:rPr>
          <w:sz w:val="22"/>
          <w:szCs w:val="22"/>
        </w:rPr>
      </w:pPr>
    </w:p>
    <w:p w:rsidR="00216D79" w:rsidRDefault="00216D79" w:rsidP="00554D26">
      <w:pPr>
        <w:rPr>
          <w:sz w:val="22"/>
          <w:szCs w:val="22"/>
        </w:rPr>
      </w:pPr>
    </w:p>
    <w:p w:rsidR="00554D26" w:rsidRDefault="00FA6A5E" w:rsidP="00554D26">
      <w:pPr>
        <w:rPr>
          <w:b/>
        </w:rPr>
      </w:pPr>
      <w:r w:rsidRPr="004F3B52">
        <w:rPr>
          <w:b/>
        </w:rPr>
        <w:t>Ozima pšenica</w:t>
      </w:r>
    </w:p>
    <w:p w:rsidR="00D42533" w:rsidRPr="004F3B52" w:rsidRDefault="00D42533" w:rsidP="00554D26">
      <w:pPr>
        <w:rPr>
          <w:b/>
        </w:rPr>
      </w:pPr>
    </w:p>
    <w:tbl>
      <w:tblPr>
        <w:tblW w:w="86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1850"/>
        <w:gridCol w:w="851"/>
        <w:gridCol w:w="992"/>
        <w:gridCol w:w="1478"/>
        <w:gridCol w:w="745"/>
        <w:gridCol w:w="1179"/>
        <w:gridCol w:w="640"/>
      </w:tblGrid>
      <w:tr w:rsidR="00554D26" w:rsidRPr="00BB76AD" w:rsidTr="0055428F">
        <w:trPr>
          <w:trHeight w:val="381"/>
          <w:jc w:val="center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5428F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Red.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Vlaga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28F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BB76AD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Prinos 14%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vlage kg/ha</w:t>
            </w:r>
          </w:p>
        </w:tc>
        <w:tc>
          <w:tcPr>
            <w:tcW w:w="745" w:type="dxa"/>
            <w:vAlign w:val="center"/>
          </w:tcPr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Rang</w:t>
            </w:r>
          </w:p>
        </w:tc>
        <w:tc>
          <w:tcPr>
            <w:tcW w:w="1179" w:type="dxa"/>
            <w:vAlign w:val="center"/>
          </w:tcPr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Sadržaj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proteina %</w:t>
            </w:r>
          </w:p>
        </w:tc>
        <w:tc>
          <w:tcPr>
            <w:tcW w:w="640" w:type="dxa"/>
            <w:vAlign w:val="center"/>
          </w:tcPr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Rang</w:t>
            </w:r>
          </w:p>
        </w:tc>
      </w:tr>
      <w:tr w:rsidR="00554D26" w:rsidRPr="00BB76AD" w:rsidTr="00E4322B">
        <w:trPr>
          <w:trHeight w:val="123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Moma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7903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24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12,20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</w:t>
            </w:r>
          </w:p>
        </w:tc>
      </w:tr>
      <w:tr w:rsidR="00554D26" w:rsidRPr="00BB76AD" w:rsidTr="00E4322B">
        <w:trPr>
          <w:trHeight w:val="198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40S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8305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22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12,09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15</w:t>
            </w:r>
          </w:p>
        </w:tc>
      </w:tr>
      <w:tr w:rsidR="00554D26" w:rsidRPr="00BB76AD" w:rsidTr="00E4322B">
        <w:trPr>
          <w:trHeight w:val="13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Todorka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6833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42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13,97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</w:tr>
      <w:tr w:rsidR="00554D26" w:rsidRPr="00BB76AD" w:rsidTr="00E4322B">
        <w:trPr>
          <w:trHeight w:val="189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Čarolija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6907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39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12,10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</w:t>
            </w:r>
          </w:p>
        </w:tc>
      </w:tr>
      <w:tr w:rsidR="00554D26" w:rsidRPr="00BB76AD" w:rsidTr="00E4322B">
        <w:trPr>
          <w:trHeight w:val="12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Zvezdana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7035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38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10,76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30</w:t>
            </w:r>
          </w:p>
        </w:tc>
      </w:tr>
      <w:tr w:rsidR="00554D26" w:rsidRPr="00BB76AD" w:rsidTr="00E4322B">
        <w:trPr>
          <w:trHeight w:val="18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Obala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7187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36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10,61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36</w:t>
            </w:r>
          </w:p>
        </w:tc>
      </w:tr>
      <w:tr w:rsidR="00554D26" w:rsidRPr="00BB76AD" w:rsidTr="00E4322B">
        <w:trPr>
          <w:trHeight w:val="10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Igra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9465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10,55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38</w:t>
            </w:r>
          </w:p>
        </w:tc>
      </w:tr>
      <w:tr w:rsidR="00554D26" w:rsidRPr="00BB76AD" w:rsidTr="00E4322B">
        <w:trPr>
          <w:trHeight w:val="17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Grivna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81,7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10011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10,34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43</w:t>
            </w:r>
          </w:p>
        </w:tc>
      </w:tr>
      <w:tr w:rsidR="00554D26" w:rsidRPr="00BB76AD" w:rsidTr="00E4322B">
        <w:trPr>
          <w:trHeight w:val="105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Ilina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8708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17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12,15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</w:t>
            </w:r>
          </w:p>
        </w:tc>
      </w:tr>
      <w:tr w:rsidR="00554D26" w:rsidRPr="00BB76AD" w:rsidTr="00E4322B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Rani otkos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86,1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6461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43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13,85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</w:t>
            </w:r>
          </w:p>
        </w:tc>
      </w:tr>
      <w:tr w:rsidR="00554D26" w:rsidRPr="00BB76AD" w:rsidTr="00E4322B">
        <w:trPr>
          <w:trHeight w:val="24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Futura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86,0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7701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29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11,28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23</w:t>
            </w:r>
          </w:p>
        </w:tc>
      </w:tr>
      <w:tr w:rsidR="00554D26" w:rsidRPr="00BB76AD" w:rsidTr="00E4322B">
        <w:trPr>
          <w:trHeight w:val="11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Epoha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7340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35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11,65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18</w:t>
            </w:r>
          </w:p>
        </w:tc>
      </w:tr>
      <w:tr w:rsidR="00554D26" w:rsidRPr="00BB76AD" w:rsidTr="00E4322B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Simonida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6432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44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11,50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19</w:t>
            </w:r>
          </w:p>
        </w:tc>
      </w:tr>
      <w:tr w:rsidR="00554D26" w:rsidRPr="00BB76AD" w:rsidTr="00E4322B">
        <w:trPr>
          <w:trHeight w:val="12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KWS Lazuli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8777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10,09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47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Basmati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81,8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8361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19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10,71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32</w:t>
            </w:r>
          </w:p>
        </w:tc>
      </w:tr>
      <w:tr w:rsidR="00554D26" w:rsidRPr="00BB76AD" w:rsidTr="004F3B52">
        <w:trPr>
          <w:trHeight w:val="11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Solehio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9015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11,00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27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Modern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81,3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8342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20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10,41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42</w:t>
            </w:r>
          </w:p>
        </w:tc>
      </w:tr>
      <w:tr w:rsidR="00554D26" w:rsidRPr="00BB76AD" w:rsidTr="004F3B52">
        <w:trPr>
          <w:trHeight w:val="9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Farinelli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7469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32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10,67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33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Foxyl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80,0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7744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28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10,56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37</w:t>
            </w:r>
          </w:p>
        </w:tc>
      </w:tr>
      <w:tr w:rsidR="00554D26" w:rsidRPr="00BB76AD" w:rsidTr="004F3B52">
        <w:trPr>
          <w:trHeight w:val="8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Santorin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80,9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7648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31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10,26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45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Zephyr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7374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34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11,31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22</w:t>
            </w:r>
          </w:p>
        </w:tc>
      </w:tr>
      <w:tr w:rsidR="00554D26" w:rsidRPr="00BB76AD" w:rsidTr="004F3B52">
        <w:trPr>
          <w:trHeight w:val="89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Ljepotica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82,3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8767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15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10,42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41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Opsesija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7770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26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12,45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Anica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6848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40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12,74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</w:t>
            </w:r>
          </w:p>
        </w:tc>
      </w:tr>
      <w:tr w:rsidR="00554D26" w:rsidRPr="00BB76AD" w:rsidTr="004F3B52">
        <w:trPr>
          <w:trHeight w:val="14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Darija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7891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25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12,81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</w:t>
            </w:r>
          </w:p>
        </w:tc>
      </w:tr>
      <w:tr w:rsidR="00554D26" w:rsidRPr="00BB76AD" w:rsidTr="004F3B52">
        <w:trPr>
          <w:trHeight w:val="20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Balaton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8767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16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10,62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35</w:t>
            </w:r>
          </w:p>
        </w:tc>
      </w:tr>
      <w:tr w:rsidR="00554D26" w:rsidRPr="00BB76AD" w:rsidTr="004F3B52">
        <w:trPr>
          <w:trHeight w:val="13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Gaudio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10502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10,46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40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Amicus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10431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11,71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17</w:t>
            </w:r>
          </w:p>
        </w:tc>
      </w:tr>
      <w:tr w:rsidR="00554D26" w:rsidRPr="00BB76AD" w:rsidTr="004F3B52">
        <w:trPr>
          <w:trHeight w:val="12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Viriato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84,0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10067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11,36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21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Sofru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10254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10,55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39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Kingston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9669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11,16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26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Athlon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80,5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8251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23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12,33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</w:t>
            </w:r>
          </w:p>
        </w:tc>
      </w:tr>
      <w:tr w:rsidR="00554D26" w:rsidRPr="00BB76AD" w:rsidTr="004F3B52">
        <w:trPr>
          <w:trHeight w:val="11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Solenzara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9735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11,25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24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Tenor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80,7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10455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10,89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28</w:t>
            </w:r>
          </w:p>
        </w:tc>
      </w:tr>
      <w:tr w:rsidR="00554D26" w:rsidRPr="00BB76AD" w:rsidTr="004F3B52">
        <w:trPr>
          <w:trHeight w:val="10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Montecristo CS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10537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10,15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46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Osmose CS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78,5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8307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21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10,88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29</w:t>
            </w:r>
          </w:p>
        </w:tc>
      </w:tr>
      <w:tr w:rsidR="00554D26" w:rsidRPr="00BB76AD" w:rsidTr="004F3B52">
        <w:trPr>
          <w:trHeight w:val="8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Sotis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80,8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9327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10,32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44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Sobred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9133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10,63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34</w:t>
            </w:r>
          </w:p>
        </w:tc>
      </w:tr>
      <w:tr w:rsidR="00554D26" w:rsidRPr="00BB76AD" w:rsidTr="004F3B52">
        <w:trPr>
          <w:trHeight w:val="7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Sosthene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79,4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7753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27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10,74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31</w:t>
            </w:r>
          </w:p>
        </w:tc>
      </w:tr>
      <w:tr w:rsidR="00554D26" w:rsidRPr="00BB76AD" w:rsidTr="004F3B52">
        <w:trPr>
          <w:trHeight w:val="14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B76AD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Sumtioso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77,9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7692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30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11,23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25</w:t>
            </w:r>
          </w:p>
        </w:tc>
      </w:tr>
      <w:tr w:rsidR="00554D26" w:rsidRPr="00BB76AD" w:rsidTr="004F3B52">
        <w:trPr>
          <w:trHeight w:val="78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Izalco CS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5931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47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13,87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</w:tr>
      <w:tr w:rsidR="00554D26" w:rsidRPr="00BB76AD" w:rsidTr="004F3B52">
        <w:trPr>
          <w:trHeight w:val="12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Solindo CS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83,6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6202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46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11,92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16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Ovalie CS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6265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45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11,44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20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Alcantara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6848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41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13,05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Airbus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84,9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7107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37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13,39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</w:t>
            </w:r>
          </w:p>
        </w:tc>
      </w:tr>
      <w:tr w:rsidR="00554D26" w:rsidRPr="00BB76AD" w:rsidTr="004F3B52">
        <w:trPr>
          <w:trHeight w:val="12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Anapurna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85,2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7385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33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14,28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</w:tr>
      <w:tr w:rsidR="00554D26" w:rsidRPr="00BB76AD" w:rsidTr="004F3B52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0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LG Arnova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81,1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8687</w:t>
            </w:r>
          </w:p>
        </w:tc>
        <w:tc>
          <w:tcPr>
            <w:tcW w:w="745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18</w:t>
            </w: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12,36</w:t>
            </w:r>
          </w:p>
        </w:tc>
        <w:tc>
          <w:tcPr>
            <w:tcW w:w="640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</w:t>
            </w:r>
          </w:p>
        </w:tc>
      </w:tr>
      <w:tr w:rsidR="00554D26" w:rsidRPr="00BB76AD" w:rsidTr="0055428F">
        <w:trPr>
          <w:trHeight w:val="315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P</w:t>
            </w:r>
            <w:r w:rsidR="00B16582" w:rsidRPr="00BB76AD">
              <w:rPr>
                <w:b/>
                <w:sz w:val="18"/>
                <w:szCs w:val="18"/>
              </w:rPr>
              <w:t>rosek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83,0</w:t>
            </w:r>
          </w:p>
        </w:tc>
        <w:tc>
          <w:tcPr>
            <w:tcW w:w="1478" w:type="dxa"/>
            <w:shd w:val="clear" w:color="auto" w:fill="auto"/>
            <w:noWrap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8204</w:t>
            </w:r>
          </w:p>
        </w:tc>
        <w:tc>
          <w:tcPr>
            <w:tcW w:w="745" w:type="dxa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11,51</w:t>
            </w:r>
          </w:p>
        </w:tc>
        <w:tc>
          <w:tcPr>
            <w:tcW w:w="640" w:type="dxa"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554D26" w:rsidRDefault="00554D26"/>
    <w:p w:rsidR="00D42533" w:rsidRDefault="00D42533" w:rsidP="00FA6A5E">
      <w:pPr>
        <w:rPr>
          <w:b/>
          <w:lang w:val="sr-Latn-CS"/>
        </w:rPr>
      </w:pPr>
    </w:p>
    <w:p w:rsidR="00D42533" w:rsidRDefault="00D42533" w:rsidP="00FA6A5E">
      <w:pPr>
        <w:rPr>
          <w:b/>
          <w:lang w:val="sr-Latn-CS"/>
        </w:rPr>
      </w:pPr>
    </w:p>
    <w:p w:rsidR="0055428F" w:rsidRDefault="00FA6A5E" w:rsidP="00FA6A5E">
      <w:pPr>
        <w:rPr>
          <w:b/>
          <w:lang w:val="sr-Latn-CS"/>
        </w:rPr>
      </w:pPr>
      <w:r w:rsidRPr="004F3B52">
        <w:rPr>
          <w:b/>
          <w:lang w:val="sr-Latn-CS"/>
        </w:rPr>
        <w:t>Ozimi ječam</w:t>
      </w:r>
    </w:p>
    <w:p w:rsidR="00216D79" w:rsidRPr="004F3B52" w:rsidRDefault="00216D79" w:rsidP="00FA6A5E">
      <w:pPr>
        <w:rPr>
          <w:b/>
          <w:lang w:val="sr-Latn-CS"/>
        </w:rPr>
      </w:pPr>
    </w:p>
    <w:tbl>
      <w:tblPr>
        <w:tblW w:w="756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135"/>
        <w:gridCol w:w="992"/>
        <w:gridCol w:w="993"/>
        <w:gridCol w:w="1417"/>
        <w:gridCol w:w="1066"/>
      </w:tblGrid>
      <w:tr w:rsidR="00554D26" w:rsidRPr="00BB76AD" w:rsidTr="00D42533">
        <w:trPr>
          <w:trHeight w:val="459"/>
          <w:jc w:val="center"/>
        </w:trPr>
        <w:tc>
          <w:tcPr>
            <w:tcW w:w="961" w:type="dxa"/>
            <w:shd w:val="clear" w:color="auto" w:fill="auto"/>
            <w:noWrap/>
            <w:vAlign w:val="center"/>
            <w:hideMark/>
          </w:tcPr>
          <w:p w:rsidR="0055428F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Red.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Vlaga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28F">
            <w:pPr>
              <w:pStyle w:val="NoSpacing"/>
              <w:jc w:val="center"/>
              <w:rPr>
                <w:color w:val="000000"/>
                <w:sz w:val="18"/>
                <w:szCs w:val="18"/>
                <w:lang w:val="sr-Latn-CS"/>
              </w:rPr>
            </w:pPr>
            <w:r w:rsidRPr="00BB76AD">
              <w:rPr>
                <w:color w:val="000000"/>
                <w:sz w:val="18"/>
                <w:szCs w:val="18"/>
              </w:rPr>
              <w:t>Hektolit. težina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Prinos 14%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vlage kg/ha</w:t>
            </w:r>
          </w:p>
        </w:tc>
        <w:tc>
          <w:tcPr>
            <w:tcW w:w="1066" w:type="dxa"/>
            <w:vAlign w:val="center"/>
          </w:tcPr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Rang</w:t>
            </w:r>
          </w:p>
        </w:tc>
      </w:tr>
      <w:tr w:rsidR="00554D26" w:rsidRPr="00BB76AD" w:rsidTr="00D42533">
        <w:trPr>
          <w:trHeight w:val="11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Novosadski 565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62,8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5877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9</w:t>
            </w:r>
          </w:p>
        </w:tc>
      </w:tr>
      <w:tr w:rsidR="00554D26" w:rsidRPr="00BB76AD" w:rsidTr="00D42533">
        <w:trPr>
          <w:trHeight w:val="183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Talos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63,2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5214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</w:t>
            </w:r>
          </w:p>
        </w:tc>
      </w:tr>
      <w:tr w:rsidR="00554D26" w:rsidRPr="00BB76AD" w:rsidTr="00D42533">
        <w:trPr>
          <w:trHeight w:val="10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Litos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61,4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5964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8</w:t>
            </w:r>
          </w:p>
        </w:tc>
      </w:tr>
      <w:tr w:rsidR="00554D26" w:rsidRPr="00BB76AD" w:rsidTr="00D42533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Parip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56,5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6267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</w:t>
            </w:r>
          </w:p>
        </w:tc>
      </w:tr>
      <w:tr w:rsidR="00554D26" w:rsidRPr="00BB76AD" w:rsidTr="00D42533">
        <w:trPr>
          <w:trHeight w:val="8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Nonius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59,2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5105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</w:t>
            </w:r>
          </w:p>
        </w:tc>
      </w:tr>
      <w:tr w:rsidR="00554D26" w:rsidRPr="00BB76AD" w:rsidTr="00D42533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Bosut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14,0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63,6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5000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</w:t>
            </w:r>
          </w:p>
        </w:tc>
      </w:tr>
      <w:tr w:rsidR="00554D26" w:rsidRPr="00BB76AD" w:rsidTr="00D42533">
        <w:trPr>
          <w:trHeight w:val="8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Srećko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59,0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7299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3</w:t>
            </w:r>
          </w:p>
        </w:tc>
      </w:tr>
      <w:tr w:rsidR="00554D26" w:rsidRPr="00BB76AD" w:rsidTr="00D42533">
        <w:trPr>
          <w:trHeight w:val="14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Carmina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62,1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7529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2</w:t>
            </w:r>
          </w:p>
        </w:tc>
      </w:tr>
      <w:tr w:rsidR="00554D26" w:rsidRPr="00BB76AD" w:rsidTr="00D42533">
        <w:trPr>
          <w:trHeight w:val="78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Azrah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60,5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6787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</w:t>
            </w:r>
          </w:p>
        </w:tc>
      </w:tr>
      <w:tr w:rsidR="00554D26" w:rsidRPr="00BB76AD" w:rsidTr="00D42533">
        <w:trPr>
          <w:trHeight w:val="15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Sandra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62,9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7648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</w:t>
            </w:r>
          </w:p>
        </w:tc>
      </w:tr>
      <w:tr w:rsidR="00554D26" w:rsidRPr="00BB76AD" w:rsidTr="00D42533">
        <w:trPr>
          <w:trHeight w:val="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Funky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63,0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6140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7</w:t>
            </w:r>
          </w:p>
        </w:tc>
      </w:tr>
      <w:tr w:rsidR="00554D26" w:rsidRPr="00BB76AD" w:rsidTr="00D42533">
        <w:trPr>
          <w:trHeight w:val="130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Paso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58,5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6923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4</w:t>
            </w:r>
          </w:p>
        </w:tc>
      </w:tr>
      <w:tr w:rsidR="00554D26" w:rsidRPr="00BB76AD" w:rsidTr="00D42533">
        <w:trPr>
          <w:trHeight w:val="315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61,1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6313</w:t>
            </w:r>
          </w:p>
        </w:tc>
        <w:tc>
          <w:tcPr>
            <w:tcW w:w="1066" w:type="dxa"/>
            <w:vAlign w:val="bottom"/>
          </w:tcPr>
          <w:p w:rsidR="00554D26" w:rsidRPr="00BB76AD" w:rsidRDefault="00554D26" w:rsidP="00554D2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54D26" w:rsidRDefault="00554D26"/>
    <w:p w:rsidR="00D42533" w:rsidRDefault="00D42533"/>
    <w:p w:rsidR="00554D26" w:rsidRDefault="00FA6A5E" w:rsidP="00FA6A5E">
      <w:pPr>
        <w:rPr>
          <w:b/>
          <w:lang w:val="sr-Latn-CS"/>
        </w:rPr>
      </w:pPr>
      <w:r>
        <w:rPr>
          <w:b/>
          <w:lang w:val="sr-Latn-CS"/>
        </w:rPr>
        <w:t>Ozima raž</w:t>
      </w:r>
    </w:p>
    <w:p w:rsidR="00216D79" w:rsidRPr="0055428F" w:rsidRDefault="00216D79" w:rsidP="00FA6A5E">
      <w:pPr>
        <w:rPr>
          <w:b/>
          <w:lang w:val="sr-Latn-CS"/>
        </w:rPr>
      </w:pPr>
    </w:p>
    <w:tbl>
      <w:tblPr>
        <w:tblW w:w="54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135"/>
        <w:gridCol w:w="992"/>
        <w:gridCol w:w="1405"/>
      </w:tblGrid>
      <w:tr w:rsidR="00554D26" w:rsidRPr="00BB76AD" w:rsidTr="0055428F">
        <w:trPr>
          <w:trHeight w:val="315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28F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Red.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Vlaga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Prinos 14%</w:t>
            </w:r>
          </w:p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vlage kg/ha</w:t>
            </w:r>
          </w:p>
        </w:tc>
      </w:tr>
      <w:tr w:rsidR="00554D26" w:rsidRPr="00BB76AD" w:rsidTr="004F3B52">
        <w:trPr>
          <w:trHeight w:val="152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Savo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6439</w:t>
            </w:r>
          </w:p>
        </w:tc>
      </w:tr>
    </w:tbl>
    <w:p w:rsidR="00554D26" w:rsidRDefault="00554D26" w:rsidP="00554D26"/>
    <w:p w:rsidR="00D42533" w:rsidRDefault="00D42533" w:rsidP="00554D26"/>
    <w:p w:rsidR="00FA6A5E" w:rsidRDefault="00FA6A5E" w:rsidP="00FA6A5E">
      <w:pPr>
        <w:rPr>
          <w:b/>
          <w:lang w:val="sr-Latn-CS"/>
        </w:rPr>
      </w:pPr>
      <w:r>
        <w:rPr>
          <w:b/>
          <w:lang w:val="sr-Latn-CS"/>
        </w:rPr>
        <w:t>Ozimi tritikale</w:t>
      </w:r>
    </w:p>
    <w:p w:rsidR="00216D79" w:rsidRPr="0055428F" w:rsidRDefault="00216D79" w:rsidP="00FA6A5E">
      <w:pPr>
        <w:rPr>
          <w:b/>
          <w:lang w:val="sr-Latn-CS"/>
        </w:rPr>
      </w:pPr>
    </w:p>
    <w:tbl>
      <w:tblPr>
        <w:tblW w:w="54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135"/>
        <w:gridCol w:w="992"/>
        <w:gridCol w:w="1405"/>
      </w:tblGrid>
      <w:tr w:rsidR="00554D26" w:rsidRPr="00BB76AD" w:rsidTr="00D42533">
        <w:trPr>
          <w:trHeight w:val="288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28F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Red.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Vlaga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Prinos 14%</w:t>
            </w:r>
          </w:p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vlage kg/ha</w:t>
            </w:r>
          </w:p>
        </w:tc>
      </w:tr>
      <w:tr w:rsidR="00554D26" w:rsidRPr="00BB76AD" w:rsidTr="00D42533">
        <w:trPr>
          <w:trHeight w:val="98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Odisej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12,9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6203</w:t>
            </w:r>
          </w:p>
        </w:tc>
      </w:tr>
      <w:tr w:rsidR="00554D26" w:rsidRPr="00BB76AD" w:rsidTr="00D42533">
        <w:trPr>
          <w:trHeight w:val="171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Goran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6689</w:t>
            </w:r>
          </w:p>
        </w:tc>
      </w:tr>
      <w:tr w:rsidR="004F3B52" w:rsidRPr="00BB76AD" w:rsidTr="00D42533">
        <w:trPr>
          <w:trHeight w:val="315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4F3B52" w:rsidRPr="00BB76AD" w:rsidRDefault="004F3B52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</w:tcPr>
          <w:p w:rsidR="004F3B52" w:rsidRPr="00BB76AD" w:rsidRDefault="004F3B52" w:rsidP="00554D26">
            <w:pPr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F3B52" w:rsidRPr="00BB76AD" w:rsidRDefault="004F3B52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12,2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4F3B52" w:rsidRPr="00BB76AD" w:rsidRDefault="004F3B52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6446</w:t>
            </w:r>
          </w:p>
        </w:tc>
      </w:tr>
    </w:tbl>
    <w:p w:rsidR="00554D26" w:rsidRDefault="00554D26" w:rsidP="00554D26"/>
    <w:p w:rsidR="00D42533" w:rsidRDefault="00D42533" w:rsidP="00554D26"/>
    <w:p w:rsidR="00554D26" w:rsidRDefault="00FA6A5E" w:rsidP="00FA6A5E">
      <w:pPr>
        <w:rPr>
          <w:b/>
          <w:lang w:val="sr-Latn-CS"/>
        </w:rPr>
      </w:pPr>
      <w:r>
        <w:rPr>
          <w:b/>
          <w:lang w:val="sr-Latn-CS"/>
        </w:rPr>
        <w:t>Ozimi ovas</w:t>
      </w:r>
    </w:p>
    <w:p w:rsidR="00216D79" w:rsidRDefault="00216D79" w:rsidP="00FA6A5E">
      <w:pPr>
        <w:rPr>
          <w:b/>
          <w:lang w:val="sr-Latn-CS"/>
        </w:rPr>
      </w:pPr>
    </w:p>
    <w:tbl>
      <w:tblPr>
        <w:tblW w:w="549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"/>
        <w:gridCol w:w="2135"/>
        <w:gridCol w:w="992"/>
        <w:gridCol w:w="1405"/>
      </w:tblGrid>
      <w:tr w:rsidR="00554D26" w:rsidRPr="00BB76AD" w:rsidTr="00D42533">
        <w:trPr>
          <w:trHeight w:val="379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28F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Red.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br.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Sorta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Vlaga</w:t>
            </w:r>
          </w:p>
          <w:p w:rsidR="00554D26" w:rsidRPr="00BB76AD" w:rsidRDefault="00554D26" w:rsidP="0055428F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Prinos 14%</w:t>
            </w:r>
          </w:p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vlage kg/ha</w:t>
            </w:r>
          </w:p>
        </w:tc>
      </w:tr>
      <w:tr w:rsidR="00554D26" w:rsidRPr="00BB76AD" w:rsidTr="00D42533">
        <w:trPr>
          <w:trHeight w:val="194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Bc Marta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10,6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5666</w:t>
            </w:r>
          </w:p>
        </w:tc>
      </w:tr>
      <w:tr w:rsidR="00554D26" w:rsidRPr="00BB76AD" w:rsidTr="00D42533">
        <w:trPr>
          <w:trHeight w:val="126"/>
          <w:jc w:val="center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color w:val="000000"/>
                <w:sz w:val="18"/>
                <w:szCs w:val="18"/>
              </w:rPr>
            </w:pPr>
            <w:r w:rsidRPr="00BB76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NS Jadar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11,4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554D26" w:rsidRPr="00BB76AD" w:rsidRDefault="00554D26" w:rsidP="00554D26">
            <w:pPr>
              <w:jc w:val="center"/>
              <w:rPr>
                <w:sz w:val="18"/>
                <w:szCs w:val="18"/>
              </w:rPr>
            </w:pPr>
            <w:r w:rsidRPr="00BB76AD">
              <w:rPr>
                <w:sz w:val="18"/>
                <w:szCs w:val="18"/>
              </w:rPr>
              <w:t>5883</w:t>
            </w:r>
          </w:p>
        </w:tc>
      </w:tr>
      <w:tr w:rsidR="004F3B52" w:rsidRPr="00BB76AD" w:rsidTr="00D42533">
        <w:trPr>
          <w:trHeight w:val="315"/>
          <w:jc w:val="center"/>
        </w:trPr>
        <w:tc>
          <w:tcPr>
            <w:tcW w:w="961" w:type="dxa"/>
            <w:shd w:val="clear" w:color="auto" w:fill="auto"/>
            <w:noWrap/>
            <w:vAlign w:val="bottom"/>
          </w:tcPr>
          <w:p w:rsidR="004F3B52" w:rsidRPr="00BB76AD" w:rsidRDefault="004F3B52" w:rsidP="00554D2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noWrap/>
            <w:vAlign w:val="bottom"/>
          </w:tcPr>
          <w:p w:rsidR="004F3B52" w:rsidRPr="00BB76AD" w:rsidRDefault="004F3B52" w:rsidP="00554D26">
            <w:pPr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Prosek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F3B52" w:rsidRPr="00BB76AD" w:rsidRDefault="004F3B52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11,0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4F3B52" w:rsidRPr="00BB76AD" w:rsidRDefault="004F3B52" w:rsidP="00554D26">
            <w:pPr>
              <w:jc w:val="center"/>
              <w:rPr>
                <w:b/>
                <w:sz w:val="18"/>
                <w:szCs w:val="18"/>
              </w:rPr>
            </w:pPr>
            <w:r w:rsidRPr="00BB76AD">
              <w:rPr>
                <w:b/>
                <w:sz w:val="18"/>
                <w:szCs w:val="18"/>
              </w:rPr>
              <w:t>5775</w:t>
            </w:r>
          </w:p>
        </w:tc>
      </w:tr>
    </w:tbl>
    <w:p w:rsidR="00554D26" w:rsidRDefault="00554D26" w:rsidP="00554D26"/>
    <w:p w:rsidR="00216D79" w:rsidRDefault="00216D79" w:rsidP="00216D79">
      <w:pPr>
        <w:jc w:val="center"/>
        <w:rPr>
          <w:rFonts w:ascii="Arial" w:hAnsi="Arial"/>
          <w:b/>
          <w:sz w:val="52"/>
          <w:szCs w:val="5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sz w:val="52"/>
          <w:szCs w:val="52"/>
          <w:lang w:val="sr-Latn-CS"/>
        </w:rPr>
      </w:pPr>
    </w:p>
    <w:p w:rsidR="00B46D12" w:rsidRDefault="00B46D12" w:rsidP="00B46D12">
      <w:pPr>
        <w:jc w:val="center"/>
        <w:rPr>
          <w:b/>
          <w:bCs/>
        </w:rPr>
      </w:pPr>
    </w:p>
    <w:p w:rsidR="00B46D12" w:rsidRPr="00B46D12" w:rsidRDefault="00B46D12" w:rsidP="00B46D12">
      <w:pPr>
        <w:jc w:val="center"/>
        <w:rPr>
          <w:b/>
          <w:bCs/>
          <w:sz w:val="32"/>
          <w:szCs w:val="32"/>
          <w:lang w:val="sr-Latn-CS"/>
        </w:rPr>
      </w:pPr>
      <w:r w:rsidRPr="00B46D12">
        <w:rPr>
          <w:b/>
          <w:bCs/>
          <w:sz w:val="32"/>
          <w:szCs w:val="32"/>
        </w:rPr>
        <w:lastRenderedPageBreak/>
        <w:t xml:space="preserve">Rezultati ogleda </w:t>
      </w:r>
      <w:r w:rsidRPr="00B46D12">
        <w:rPr>
          <w:b/>
          <w:bCs/>
          <w:sz w:val="32"/>
          <w:szCs w:val="32"/>
          <w:lang w:val="sr-Latn-CS"/>
        </w:rPr>
        <w:t>sa ispitivanjem efikasnosti fungicida u zaštiti pšenice od bolesti, 2020.</w:t>
      </w:r>
    </w:p>
    <w:p w:rsidR="00B46D12" w:rsidRPr="00D23A7A" w:rsidRDefault="00B46D12" w:rsidP="00B46D12">
      <w:pPr>
        <w:rPr>
          <w:b/>
          <w:bCs/>
          <w:lang w:val="sr-Latn-CS"/>
        </w:rPr>
      </w:pPr>
    </w:p>
    <w:p w:rsidR="00B46D12" w:rsidRPr="00D23A7A" w:rsidRDefault="00B46D12" w:rsidP="00B46D12">
      <w:pPr>
        <w:rPr>
          <w:b/>
          <w:bCs/>
          <w:lang w:val="sr-Latn-CS"/>
        </w:rPr>
      </w:pPr>
    </w:p>
    <w:p w:rsidR="00B46D12" w:rsidRPr="00B46D12" w:rsidRDefault="00B46D12" w:rsidP="00B46D12">
      <w:pPr>
        <w:rPr>
          <w:bCs/>
          <w:sz w:val="20"/>
          <w:szCs w:val="20"/>
          <w:lang w:val="sr-Latn-CS"/>
        </w:rPr>
      </w:pPr>
      <w:r w:rsidRPr="00B46D12">
        <w:rPr>
          <w:bCs/>
          <w:sz w:val="20"/>
          <w:szCs w:val="20"/>
          <w:lang w:val="sr-Latn-CS"/>
        </w:rPr>
        <w:t>Lokalitet: Ogledno polje PSS Sombor – Gakovo</w:t>
      </w:r>
    </w:p>
    <w:p w:rsidR="00B46D12" w:rsidRPr="00B46D12" w:rsidRDefault="00B46D12" w:rsidP="00B46D12">
      <w:pPr>
        <w:rPr>
          <w:bCs/>
          <w:sz w:val="20"/>
          <w:szCs w:val="20"/>
          <w:lang w:val="sr-Latn-CS"/>
        </w:rPr>
      </w:pPr>
      <w:r w:rsidRPr="00B46D12">
        <w:rPr>
          <w:bCs/>
          <w:sz w:val="20"/>
          <w:szCs w:val="20"/>
          <w:lang w:val="sr-Latn-CS"/>
        </w:rPr>
        <w:t>Sorta: Simonida</w:t>
      </w:r>
    </w:p>
    <w:p w:rsidR="00B46D12" w:rsidRPr="00B46D12" w:rsidRDefault="00B46D12" w:rsidP="00B46D12">
      <w:pPr>
        <w:rPr>
          <w:bCs/>
          <w:sz w:val="20"/>
          <w:szCs w:val="20"/>
          <w:lang w:val="sr-Latn-CS"/>
        </w:rPr>
      </w:pPr>
      <w:r w:rsidRPr="00B46D12">
        <w:rPr>
          <w:bCs/>
          <w:sz w:val="20"/>
          <w:szCs w:val="20"/>
          <w:lang w:val="sr-Latn-CS"/>
        </w:rPr>
        <w:t>Datum setve: 22.10.2019.</w:t>
      </w:r>
    </w:p>
    <w:p w:rsidR="00B46D12" w:rsidRPr="00B46D12" w:rsidRDefault="00B46D12" w:rsidP="00B46D12">
      <w:pPr>
        <w:rPr>
          <w:bCs/>
          <w:sz w:val="20"/>
          <w:szCs w:val="20"/>
        </w:rPr>
      </w:pPr>
      <w:r w:rsidRPr="00B46D12">
        <w:rPr>
          <w:bCs/>
          <w:sz w:val="20"/>
          <w:szCs w:val="20"/>
          <w:lang w:val="sr-Latn-CS"/>
        </w:rPr>
        <w:t>Datum žetve: 30.06.2020.</w:t>
      </w:r>
    </w:p>
    <w:p w:rsidR="00B46D12" w:rsidRPr="00B46D12" w:rsidRDefault="00B46D12" w:rsidP="00B46D12">
      <w:pPr>
        <w:rPr>
          <w:bCs/>
          <w:sz w:val="20"/>
          <w:szCs w:val="20"/>
          <w:lang w:val="sr-Latn-CS"/>
        </w:rPr>
      </w:pPr>
      <w:r w:rsidRPr="00B46D12">
        <w:rPr>
          <w:bCs/>
          <w:sz w:val="20"/>
          <w:szCs w:val="20"/>
          <w:lang w:val="sr-Latn-CS"/>
        </w:rPr>
        <w:t>Datumi primene fungicida:  13.04. → BBCH 32 (T-1)</w:t>
      </w:r>
    </w:p>
    <w:p w:rsidR="00B46D12" w:rsidRPr="00B46D12" w:rsidRDefault="00B46D12" w:rsidP="00B46D12">
      <w:pPr>
        <w:tabs>
          <w:tab w:val="left" w:pos="2666"/>
        </w:tabs>
        <w:rPr>
          <w:bCs/>
          <w:sz w:val="20"/>
          <w:szCs w:val="20"/>
          <w:lang w:val="sr-Latn-CS"/>
        </w:rPr>
      </w:pPr>
      <w:r w:rsidRPr="00B46D12">
        <w:rPr>
          <w:bCs/>
          <w:sz w:val="20"/>
          <w:szCs w:val="20"/>
          <w:lang w:val="sr-Latn-CS"/>
        </w:rPr>
        <w:t xml:space="preserve">                                                24.04. → BBCH 39 (T-2)                                                </w:t>
      </w:r>
    </w:p>
    <w:p w:rsidR="00B46D12" w:rsidRPr="00B46D12" w:rsidRDefault="00B46D12" w:rsidP="00B46D12">
      <w:pPr>
        <w:tabs>
          <w:tab w:val="left" w:pos="3094"/>
        </w:tabs>
        <w:rPr>
          <w:bCs/>
          <w:sz w:val="20"/>
          <w:szCs w:val="20"/>
          <w:lang w:val="sr-Latn-CS"/>
        </w:rPr>
      </w:pPr>
      <w:r w:rsidRPr="00B46D12">
        <w:rPr>
          <w:bCs/>
          <w:sz w:val="20"/>
          <w:szCs w:val="20"/>
          <w:lang w:val="sr-Latn-CS"/>
        </w:rPr>
        <w:t xml:space="preserve">                                                05.05. →BBCH 55-59 (T2-T3)</w:t>
      </w:r>
    </w:p>
    <w:p w:rsidR="00B46D12" w:rsidRPr="00B46D12" w:rsidRDefault="00B46D12" w:rsidP="00B46D12">
      <w:pPr>
        <w:tabs>
          <w:tab w:val="left" w:pos="2666"/>
        </w:tabs>
        <w:rPr>
          <w:bCs/>
          <w:sz w:val="20"/>
          <w:szCs w:val="20"/>
          <w:lang w:val="sr-Latn-CS"/>
        </w:rPr>
      </w:pPr>
      <w:r w:rsidRPr="00B46D12">
        <w:rPr>
          <w:bCs/>
          <w:sz w:val="20"/>
          <w:szCs w:val="20"/>
          <w:lang w:val="sr-Latn-CS"/>
        </w:rPr>
        <w:t xml:space="preserve">                                                08.05. → BBCH 61-65 (T-3)</w:t>
      </w:r>
    </w:p>
    <w:p w:rsidR="00B46D12" w:rsidRDefault="00B46D12" w:rsidP="00B46D12">
      <w:pPr>
        <w:rPr>
          <w:b/>
          <w:bCs/>
          <w:lang w:val="sr-Latn-CS"/>
        </w:rPr>
      </w:pPr>
    </w:p>
    <w:p w:rsidR="00B46D12" w:rsidRPr="00B46D12" w:rsidRDefault="00B46D12" w:rsidP="00B46D12">
      <w:pPr>
        <w:rPr>
          <w:b/>
          <w:bCs/>
          <w:sz w:val="20"/>
          <w:szCs w:val="20"/>
          <w:lang w:val="sr-Latn-CS"/>
        </w:rPr>
      </w:pPr>
      <w:r w:rsidRPr="00B46D12">
        <w:rPr>
          <w:b/>
          <w:bCs/>
          <w:sz w:val="20"/>
          <w:szCs w:val="20"/>
          <w:lang w:val="sr-Latn-CS"/>
        </w:rPr>
        <w:t>OCENE U OGLEDU</w:t>
      </w:r>
    </w:p>
    <w:p w:rsidR="00B46D12" w:rsidRPr="00B46D12" w:rsidRDefault="00B46D12" w:rsidP="00B46D12">
      <w:pPr>
        <w:rPr>
          <w:b/>
          <w:bCs/>
          <w:sz w:val="18"/>
          <w:szCs w:val="18"/>
          <w:lang w:val="sr-Latn-CS"/>
        </w:rPr>
      </w:pPr>
    </w:p>
    <w:p w:rsidR="00B46D12" w:rsidRPr="00B46D12" w:rsidRDefault="00B46D12" w:rsidP="00B46D12">
      <w:pPr>
        <w:rPr>
          <w:sz w:val="18"/>
          <w:szCs w:val="18"/>
        </w:rPr>
      </w:pPr>
      <w:r w:rsidRPr="00B46D12">
        <w:rPr>
          <w:sz w:val="18"/>
          <w:szCs w:val="18"/>
        </w:rPr>
        <w:t>% Zaraženih biljaka</w:t>
      </w:r>
      <w:r w:rsidRPr="00B46D12">
        <w:rPr>
          <w:i/>
          <w:sz w:val="18"/>
          <w:szCs w:val="18"/>
        </w:rPr>
        <w:t xml:space="preserve"> Septoria tritici </w:t>
      </w:r>
      <w:r w:rsidRPr="00B46D12">
        <w:rPr>
          <w:sz w:val="18"/>
          <w:szCs w:val="18"/>
        </w:rPr>
        <w:t xml:space="preserve">( ocene se odnose na proseke iz tri ponavljanja, u svakom ponavljanju je ocenjivano po 10 biljaka, znači ukupno 30 biljaka. Gledana su tri lista zastavičar, Z-1,Z-2). </w:t>
      </w:r>
    </w:p>
    <w:p w:rsidR="00B46D12" w:rsidRPr="00B46D12" w:rsidRDefault="00B46D12" w:rsidP="00B46D12">
      <w:pPr>
        <w:rPr>
          <w:bCs/>
          <w:sz w:val="18"/>
          <w:szCs w:val="18"/>
          <w:lang w:val="sr-Latn-CS"/>
        </w:rPr>
      </w:pPr>
      <w:r w:rsidRPr="00B46D12">
        <w:rPr>
          <w:sz w:val="18"/>
          <w:szCs w:val="18"/>
        </w:rPr>
        <w:t>Datum ocene: 29.05.2020.</w:t>
      </w:r>
    </w:p>
    <w:tbl>
      <w:tblPr>
        <w:tblW w:w="10221" w:type="dxa"/>
        <w:jc w:val="center"/>
        <w:tblInd w:w="-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5"/>
        <w:gridCol w:w="1277"/>
        <w:gridCol w:w="850"/>
        <w:gridCol w:w="1134"/>
        <w:gridCol w:w="992"/>
        <w:gridCol w:w="1007"/>
        <w:gridCol w:w="992"/>
        <w:gridCol w:w="1687"/>
        <w:gridCol w:w="1417"/>
      </w:tblGrid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Broj varijante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Varijante u ogledu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Doza /ha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Faza pšenice pri primeni fungicida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Procenat zaraženih biljaka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Procenat zaraženih listova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Efikasnost %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Indeks oboljenja(intenzitet pojave na zaraženim listovima)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/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Indeks oboljenja (intenzitet pojave na pregledanim listovima )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Delaro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0,8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23.33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7.77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56.27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15.87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3.70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Cayunis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</w:rPr>
            </w:pPr>
            <w:r w:rsidRPr="003904DA">
              <w:rPr>
                <w:bCs/>
                <w:sz w:val="18"/>
                <w:szCs w:val="18"/>
              </w:rPr>
              <w:t>20.0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6.66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62.52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12.96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2.59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Cayunis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Delaro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20.0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6.66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62.52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11.11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2.22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Ascra Xpro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16.66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5.55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68.76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11.11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1.85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Ascra Xpro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20.0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6.66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62.52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12.96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2.59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Kontrola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46.66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17.77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20.83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11.11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>
              <w:rPr>
                <w:b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Ascra Xpro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T-2 24.04.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26.66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8.88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50.0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13.88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3.70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Ascra Xpro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1,2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T2-T-3  05.05.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13.33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4.44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75.0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11.11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1.48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Delaro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Ascra Xpro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0,8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10.0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3.33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81.26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14.81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1.48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Priaxor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0,75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16.66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5.55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68.76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11.11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1.85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Priaxor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26.66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10.0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43.72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12.34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3.70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Cherokee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Elatus era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1,5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10.0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3.33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81.26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14.81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1.48</w:t>
            </w:r>
          </w:p>
        </w:tc>
      </w:tr>
      <w:tr w:rsidR="00B46D12" w:rsidRPr="003904DA" w:rsidTr="00B46D12">
        <w:trPr>
          <w:jc w:val="center"/>
        </w:trPr>
        <w:tc>
          <w:tcPr>
            <w:tcW w:w="865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1277" w:type="dxa"/>
            <w:vAlign w:val="center"/>
          </w:tcPr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 Unify</w:t>
            </w:r>
          </w:p>
          <w:p w:rsidR="00B46D12" w:rsidRPr="003904DA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II Postulat</w:t>
            </w:r>
          </w:p>
        </w:tc>
        <w:tc>
          <w:tcPr>
            <w:tcW w:w="850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0,8 l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1,0 l</w:t>
            </w:r>
          </w:p>
        </w:tc>
        <w:tc>
          <w:tcPr>
            <w:tcW w:w="1134" w:type="dxa"/>
            <w:vAlign w:val="center"/>
          </w:tcPr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3904DA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3904DA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16.66</w:t>
            </w:r>
          </w:p>
        </w:tc>
        <w:tc>
          <w:tcPr>
            <w:tcW w:w="1007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5.55</w:t>
            </w:r>
          </w:p>
        </w:tc>
        <w:tc>
          <w:tcPr>
            <w:tcW w:w="992" w:type="dxa"/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68.76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15.55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46D12" w:rsidRPr="003904DA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3904DA">
              <w:rPr>
                <w:bCs/>
                <w:sz w:val="18"/>
                <w:szCs w:val="18"/>
                <w:lang w:val="sr-Latn-CS"/>
              </w:rPr>
              <w:t>2.59</w:t>
            </w:r>
          </w:p>
        </w:tc>
      </w:tr>
    </w:tbl>
    <w:p w:rsidR="00B46D12" w:rsidRDefault="00B46D12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B46D12" w:rsidRPr="00B46D12" w:rsidRDefault="00B46D12" w:rsidP="00B46D12">
      <w:pPr>
        <w:tabs>
          <w:tab w:val="left" w:pos="2666"/>
        </w:tabs>
        <w:rPr>
          <w:b/>
          <w:bCs/>
          <w:sz w:val="20"/>
          <w:szCs w:val="20"/>
          <w:lang w:val="sr-Latn-CS"/>
        </w:rPr>
      </w:pPr>
    </w:p>
    <w:p w:rsidR="00B46D12" w:rsidRPr="00B46D12" w:rsidRDefault="00B46D12" w:rsidP="00B46D12">
      <w:pPr>
        <w:rPr>
          <w:sz w:val="18"/>
          <w:szCs w:val="18"/>
        </w:rPr>
      </w:pPr>
      <w:r w:rsidRPr="00B46D12">
        <w:rPr>
          <w:bCs/>
          <w:sz w:val="18"/>
          <w:szCs w:val="18"/>
          <w:lang w:val="sr-Latn-CS"/>
        </w:rPr>
        <w:t>% Zaraženih klasova</w:t>
      </w:r>
      <w:r w:rsidRPr="00B46D12">
        <w:rPr>
          <w:b/>
          <w:bCs/>
          <w:sz w:val="18"/>
          <w:szCs w:val="18"/>
          <w:lang w:val="sr-Latn-CS"/>
        </w:rPr>
        <w:t xml:space="preserve"> </w:t>
      </w:r>
      <w:r w:rsidRPr="00B46D12">
        <w:rPr>
          <w:i/>
          <w:sz w:val="18"/>
          <w:szCs w:val="18"/>
        </w:rPr>
        <w:t xml:space="preserve">Fusarium </w:t>
      </w:r>
      <w:r w:rsidRPr="00B46D12">
        <w:rPr>
          <w:sz w:val="18"/>
          <w:szCs w:val="18"/>
        </w:rPr>
        <w:t>spp na klasu</w:t>
      </w:r>
    </w:p>
    <w:p w:rsidR="00B46D12" w:rsidRPr="00B46D12" w:rsidRDefault="00B46D12" w:rsidP="00B46D12">
      <w:pPr>
        <w:rPr>
          <w:sz w:val="18"/>
          <w:szCs w:val="18"/>
        </w:rPr>
      </w:pPr>
      <w:r w:rsidRPr="00B46D12">
        <w:rPr>
          <w:sz w:val="18"/>
          <w:szCs w:val="18"/>
        </w:rPr>
        <w:t>Analizirano 100 klasova po parcelici (4x25) u tri ponavljanja</w:t>
      </w:r>
    </w:p>
    <w:p w:rsidR="00B46D12" w:rsidRDefault="00B46D12" w:rsidP="00B46D12">
      <w:pPr>
        <w:rPr>
          <w:sz w:val="18"/>
          <w:szCs w:val="18"/>
        </w:rPr>
      </w:pPr>
      <w:r w:rsidRPr="00B46D12">
        <w:rPr>
          <w:sz w:val="18"/>
          <w:szCs w:val="18"/>
        </w:rPr>
        <w:t>Datum ocene:19.06.2020.</w:t>
      </w:r>
    </w:p>
    <w:p w:rsidR="00B46D12" w:rsidRPr="00B46D12" w:rsidRDefault="00B46D12" w:rsidP="00B46D12">
      <w:pPr>
        <w:rPr>
          <w:b/>
          <w:bCs/>
          <w:sz w:val="18"/>
          <w:szCs w:val="18"/>
          <w:lang w:val="sr-Latn-CS"/>
        </w:rPr>
      </w:pPr>
    </w:p>
    <w:tbl>
      <w:tblPr>
        <w:tblW w:w="8055" w:type="dxa"/>
        <w:jc w:val="center"/>
        <w:tblInd w:w="-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1578"/>
        <w:gridCol w:w="2107"/>
        <w:gridCol w:w="1303"/>
        <w:gridCol w:w="1134"/>
        <w:gridCol w:w="992"/>
      </w:tblGrid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Broj varijante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Varijante u ogledu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Faza pšenice pri primeni fungicida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% zaraženih klasova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% zaražene površine klasa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</w:rPr>
            </w:pPr>
            <w:r w:rsidRPr="00B46D12">
              <w:rPr>
                <w:sz w:val="18"/>
                <w:szCs w:val="18"/>
              </w:rPr>
              <w:t>Efikasnost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</w:rPr>
            </w:pPr>
            <w:r w:rsidRPr="00B46D12">
              <w:rPr>
                <w:sz w:val="18"/>
                <w:szCs w:val="18"/>
              </w:rPr>
              <w:t>%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Delaro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1.66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14.81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61.29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Cayunis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1.66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22.22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41.92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Cayunis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Delaro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2.0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14.81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61.29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2.33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16.66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56.45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2.0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16.66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56.45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Kontrola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4.66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38.26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-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2.66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17.89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53.24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T2-T-3  05.05.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1.66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20.36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46.78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Delaro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lastRenderedPageBreak/>
              <w:t>II Ascra Xpro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lastRenderedPageBreak/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lastRenderedPageBreak/>
              <w:t>T-2 24.04.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lastRenderedPageBreak/>
              <w:t>1.33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12.96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66.12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lastRenderedPageBreak/>
              <w:t>10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Priaxor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1.66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20.36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46.78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Priaxor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2.0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16.66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56.45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Cherokee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Elatus era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1.66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14.81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61.29</w:t>
            </w:r>
          </w:p>
        </w:tc>
      </w:tr>
      <w:tr w:rsidR="00B46D12" w:rsidRPr="00B46D12" w:rsidTr="00B46D12">
        <w:trPr>
          <w:jc w:val="center"/>
        </w:trPr>
        <w:tc>
          <w:tcPr>
            <w:tcW w:w="941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1578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Unify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Postulat</w:t>
            </w:r>
          </w:p>
        </w:tc>
        <w:tc>
          <w:tcPr>
            <w:tcW w:w="2107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1303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2.0</w:t>
            </w:r>
          </w:p>
        </w:tc>
        <w:tc>
          <w:tcPr>
            <w:tcW w:w="1134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18.51</w:t>
            </w:r>
          </w:p>
        </w:tc>
        <w:tc>
          <w:tcPr>
            <w:tcW w:w="992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51.62</w:t>
            </w:r>
          </w:p>
        </w:tc>
      </w:tr>
    </w:tbl>
    <w:p w:rsidR="00B46D12" w:rsidRDefault="00B46D12" w:rsidP="00B46D12">
      <w:pPr>
        <w:rPr>
          <w:b/>
          <w:bCs/>
          <w:sz w:val="32"/>
          <w:szCs w:val="32"/>
          <w:lang w:val="sr-Latn-CS"/>
        </w:rPr>
      </w:pPr>
    </w:p>
    <w:p w:rsidR="00B46D12" w:rsidRDefault="00B46D12" w:rsidP="00B46D12"/>
    <w:p w:rsidR="00B46D12" w:rsidRPr="00B46D12" w:rsidRDefault="00B46D12" w:rsidP="00B46D12">
      <w:pPr>
        <w:rPr>
          <w:b/>
          <w:bCs/>
          <w:sz w:val="20"/>
          <w:szCs w:val="20"/>
          <w:lang w:val="sr-Latn-CS"/>
        </w:rPr>
      </w:pPr>
      <w:r w:rsidRPr="00B46D12">
        <w:rPr>
          <w:b/>
          <w:sz w:val="20"/>
          <w:szCs w:val="20"/>
        </w:rPr>
        <w:t xml:space="preserve">PRINOSI U OGLEDU </w:t>
      </w:r>
    </w:p>
    <w:p w:rsidR="00B46D12" w:rsidRDefault="00B46D12" w:rsidP="00B46D12">
      <w:pPr>
        <w:rPr>
          <w:b/>
          <w:bCs/>
          <w:sz w:val="20"/>
          <w:szCs w:val="20"/>
          <w:lang w:val="sr-Latn-CS"/>
        </w:rPr>
      </w:pPr>
    </w:p>
    <w:tbl>
      <w:tblPr>
        <w:tblW w:w="1034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1517"/>
        <w:gridCol w:w="1398"/>
        <w:gridCol w:w="945"/>
        <w:gridCol w:w="1070"/>
        <w:gridCol w:w="1045"/>
        <w:gridCol w:w="920"/>
        <w:gridCol w:w="1509"/>
        <w:gridCol w:w="987"/>
      </w:tblGrid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Varijanta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Primenjeni fungicidi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Faza pšenice pri primeni fungicida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Prinos po ha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Kontrola 100 %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Prinos sa 14% vlage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Vlaga %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Hektolitarska težina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Proteini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Delaro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7744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108.3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7455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17.2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83.9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10.11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Cayunis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7211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100.9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7001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16.5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83.5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9.57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Cayunis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Delaro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8377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117.2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8240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15.4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82.7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11.15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8500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118.9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8351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15.5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84.3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10.84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7433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104.0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7260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16.0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83.1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8.72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Kontrola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-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7144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100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6903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16.9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86.8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10.12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7844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109.8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7634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16.3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83.3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9.63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Ascra Xpro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T2-T-3  05.05.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8389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117.4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8232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15.6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84.2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11.72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Delaro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Ascra Xpro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8333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116.6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8158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15.8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84.3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11.22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Priaxor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7421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103.8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7248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16.0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85.0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12.46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Priaxor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Prosaro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T-2 24.04.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7466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104.5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7257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16.4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83.3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9.47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Cherokee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Elatus era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7855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109.9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7727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15.4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85.5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11.35</w:t>
            </w:r>
          </w:p>
        </w:tc>
      </w:tr>
      <w:tr w:rsidR="00B46D12" w:rsidRPr="00B46D12" w:rsidTr="00B46D12">
        <w:trPr>
          <w:jc w:val="center"/>
        </w:trPr>
        <w:tc>
          <w:tcPr>
            <w:tcW w:w="95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1517" w:type="dxa"/>
            <w:vAlign w:val="center"/>
          </w:tcPr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 Unify</w:t>
            </w:r>
          </w:p>
          <w:p w:rsidR="00B46D12" w:rsidRPr="00B46D12" w:rsidRDefault="00B46D12" w:rsidP="00B46D12">
            <w:pPr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II Postulat</w:t>
            </w:r>
          </w:p>
        </w:tc>
        <w:tc>
          <w:tcPr>
            <w:tcW w:w="1398" w:type="dxa"/>
            <w:vAlign w:val="center"/>
          </w:tcPr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T-1 13.04.</w:t>
            </w:r>
          </w:p>
          <w:p w:rsidR="00B46D12" w:rsidRPr="00B46D12" w:rsidRDefault="00B46D12" w:rsidP="00B46D12">
            <w:pPr>
              <w:jc w:val="center"/>
              <w:rPr>
                <w:sz w:val="18"/>
                <w:szCs w:val="18"/>
                <w:lang w:val="sr-Latn-CS"/>
              </w:rPr>
            </w:pPr>
            <w:r w:rsidRPr="00B46D12">
              <w:rPr>
                <w:sz w:val="18"/>
                <w:szCs w:val="18"/>
                <w:lang w:val="sr-Latn-CS"/>
              </w:rPr>
              <w:t>T-3 08.05.</w:t>
            </w:r>
          </w:p>
        </w:tc>
        <w:tc>
          <w:tcPr>
            <w:tcW w:w="9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8378</w:t>
            </w:r>
          </w:p>
        </w:tc>
        <w:tc>
          <w:tcPr>
            <w:tcW w:w="107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117.3</w:t>
            </w:r>
          </w:p>
        </w:tc>
        <w:tc>
          <w:tcPr>
            <w:tcW w:w="1045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8251</w:t>
            </w:r>
          </w:p>
        </w:tc>
        <w:tc>
          <w:tcPr>
            <w:tcW w:w="920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15.3</w:t>
            </w:r>
          </w:p>
        </w:tc>
        <w:tc>
          <w:tcPr>
            <w:tcW w:w="1509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83.9</w:t>
            </w:r>
          </w:p>
        </w:tc>
        <w:tc>
          <w:tcPr>
            <w:tcW w:w="987" w:type="dxa"/>
            <w:vAlign w:val="center"/>
          </w:tcPr>
          <w:p w:rsidR="00B46D12" w:rsidRPr="00B46D12" w:rsidRDefault="00B46D12" w:rsidP="00B46D12">
            <w:pPr>
              <w:jc w:val="center"/>
              <w:rPr>
                <w:bCs/>
                <w:sz w:val="18"/>
                <w:szCs w:val="18"/>
                <w:lang w:val="sr-Latn-CS"/>
              </w:rPr>
            </w:pPr>
            <w:r w:rsidRPr="00B46D12">
              <w:rPr>
                <w:bCs/>
                <w:sz w:val="18"/>
                <w:szCs w:val="18"/>
                <w:lang w:val="sr-Latn-CS"/>
              </w:rPr>
              <w:t>11.20</w:t>
            </w:r>
          </w:p>
        </w:tc>
      </w:tr>
    </w:tbl>
    <w:p w:rsidR="00216D79" w:rsidRDefault="00216D79" w:rsidP="00216D79">
      <w:pPr>
        <w:jc w:val="center"/>
        <w:rPr>
          <w:rFonts w:ascii="Arial" w:hAnsi="Arial"/>
          <w:b/>
          <w:sz w:val="52"/>
          <w:szCs w:val="5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sz w:val="52"/>
          <w:szCs w:val="52"/>
          <w:lang w:val="sr-Latn-CS"/>
        </w:rPr>
      </w:pPr>
    </w:p>
    <w:p w:rsidR="00216D79" w:rsidRDefault="00216D79" w:rsidP="00216D79">
      <w:pPr>
        <w:jc w:val="center"/>
        <w:rPr>
          <w:rFonts w:ascii="Arial" w:hAnsi="Arial"/>
          <w:b/>
          <w:sz w:val="52"/>
          <w:szCs w:val="52"/>
          <w:lang w:val="sr-Latn-CS"/>
        </w:rPr>
      </w:pPr>
    </w:p>
    <w:p w:rsidR="00B46D12" w:rsidRDefault="00B46D12" w:rsidP="00216D79">
      <w:pPr>
        <w:jc w:val="center"/>
        <w:rPr>
          <w:rFonts w:ascii="Arial" w:hAnsi="Arial"/>
          <w:b/>
          <w:sz w:val="52"/>
          <w:szCs w:val="52"/>
          <w:lang w:val="sr-Latn-CS"/>
        </w:rPr>
      </w:pPr>
    </w:p>
    <w:p w:rsidR="00B46D12" w:rsidRDefault="00B46D12" w:rsidP="00216D79">
      <w:pPr>
        <w:jc w:val="center"/>
        <w:rPr>
          <w:rFonts w:ascii="Arial" w:hAnsi="Arial"/>
          <w:b/>
          <w:sz w:val="52"/>
          <w:szCs w:val="52"/>
          <w:lang w:val="sr-Latn-CS"/>
        </w:rPr>
      </w:pPr>
    </w:p>
    <w:p w:rsidR="00B46D12" w:rsidRDefault="00B46D12" w:rsidP="00216D79">
      <w:pPr>
        <w:jc w:val="center"/>
        <w:rPr>
          <w:rFonts w:ascii="Arial" w:hAnsi="Arial"/>
          <w:b/>
          <w:sz w:val="52"/>
          <w:szCs w:val="52"/>
          <w:lang w:val="sr-Latn-CS"/>
        </w:rPr>
      </w:pPr>
    </w:p>
    <w:p w:rsidR="00B46D12" w:rsidRDefault="00B46D12" w:rsidP="00216D79">
      <w:pPr>
        <w:jc w:val="center"/>
        <w:rPr>
          <w:rFonts w:ascii="Arial" w:hAnsi="Arial"/>
          <w:b/>
          <w:sz w:val="52"/>
          <w:szCs w:val="52"/>
          <w:lang w:val="sr-Latn-CS"/>
        </w:rPr>
      </w:pPr>
    </w:p>
    <w:p w:rsidR="00216D79" w:rsidRPr="00FF527A" w:rsidRDefault="00216D79" w:rsidP="00216D79">
      <w:pPr>
        <w:jc w:val="center"/>
        <w:rPr>
          <w:b/>
          <w:sz w:val="32"/>
          <w:szCs w:val="32"/>
          <w:lang w:val="sr-Latn-CS"/>
        </w:rPr>
      </w:pPr>
      <w:r w:rsidRPr="00FF527A">
        <w:rPr>
          <w:b/>
          <w:sz w:val="32"/>
          <w:szCs w:val="32"/>
          <w:lang w:val="sr-Latn-CS"/>
        </w:rPr>
        <w:t xml:space="preserve">Poljoprivredna stručna služba „Sombor“ </w:t>
      </w:r>
      <w:r w:rsidR="0051734E" w:rsidRPr="00FF527A">
        <w:rPr>
          <w:b/>
          <w:sz w:val="32"/>
          <w:szCs w:val="32"/>
          <w:lang w:val="sr-Latn-CS"/>
        </w:rPr>
        <w:t>doo</w:t>
      </w:r>
    </w:p>
    <w:p w:rsidR="00216D79" w:rsidRPr="00FF527A" w:rsidRDefault="00216D79" w:rsidP="00216D79">
      <w:pPr>
        <w:jc w:val="center"/>
        <w:rPr>
          <w:lang w:val="sr-Latn-CS"/>
        </w:rPr>
      </w:pPr>
      <w:r w:rsidRPr="00FF527A">
        <w:rPr>
          <w:lang w:val="sr-Latn-CS"/>
        </w:rPr>
        <w:t>Staparski put 35, 25000 Sombor</w:t>
      </w:r>
    </w:p>
    <w:p w:rsidR="009C28B2" w:rsidRPr="00FF527A" w:rsidRDefault="00FF527A" w:rsidP="009C28B2">
      <w:pPr>
        <w:jc w:val="center"/>
        <w:rPr>
          <w:sz w:val="22"/>
          <w:szCs w:val="22"/>
          <w:lang w:val="sr-Latn-CS"/>
        </w:rPr>
      </w:pPr>
      <w:r w:rsidRPr="00FF527A">
        <w:rPr>
          <w:sz w:val="22"/>
          <w:szCs w:val="22"/>
          <w:lang w:val="sr-Latn-CS"/>
        </w:rPr>
        <w:t>Centrala:</w:t>
      </w:r>
      <w:r w:rsidR="009C28B2" w:rsidRPr="00FF527A">
        <w:rPr>
          <w:sz w:val="22"/>
          <w:szCs w:val="22"/>
          <w:lang w:val="sr-Latn-CS"/>
        </w:rPr>
        <w:t xml:space="preserve">  02</w:t>
      </w:r>
      <w:r w:rsidRPr="00FF527A">
        <w:rPr>
          <w:sz w:val="22"/>
          <w:szCs w:val="22"/>
          <w:lang w:val="sr-Latn-CS"/>
        </w:rPr>
        <w:t>5/5412-488, 5414-351, 5437-399</w:t>
      </w:r>
    </w:p>
    <w:p w:rsidR="009C28B2" w:rsidRPr="00FF527A" w:rsidRDefault="00FF527A" w:rsidP="00FF527A">
      <w:pPr>
        <w:jc w:val="center"/>
        <w:rPr>
          <w:rStyle w:val="Hyperlink"/>
          <w:color w:val="auto"/>
          <w:sz w:val="22"/>
          <w:szCs w:val="22"/>
          <w:u w:val="none"/>
          <w:lang w:val="sr-Latn-CS"/>
        </w:rPr>
      </w:pPr>
      <w:r w:rsidRPr="00FF527A">
        <w:rPr>
          <w:sz w:val="22"/>
          <w:szCs w:val="22"/>
          <w:lang w:val="sr-Latn-CS"/>
        </w:rPr>
        <w:t xml:space="preserve">Fax: 025/5422-855; </w:t>
      </w:r>
      <w:r w:rsidR="009C28B2" w:rsidRPr="00FF527A">
        <w:rPr>
          <w:sz w:val="22"/>
          <w:szCs w:val="22"/>
          <w:lang w:val="sr-Latn-CS"/>
        </w:rPr>
        <w:t xml:space="preserve">e-mail: </w:t>
      </w:r>
      <w:hyperlink r:id="rId8" w:history="1">
        <w:r w:rsidR="009C28B2" w:rsidRPr="00FF527A">
          <w:rPr>
            <w:rStyle w:val="Hyperlink"/>
            <w:color w:val="auto"/>
            <w:sz w:val="22"/>
            <w:szCs w:val="22"/>
          </w:rPr>
          <w:t>agroso@</w:t>
        </w:r>
      </w:hyperlink>
      <w:r w:rsidR="009C28B2" w:rsidRPr="00FF527A">
        <w:rPr>
          <w:rStyle w:val="Hyperlink"/>
          <w:color w:val="auto"/>
          <w:sz w:val="22"/>
          <w:szCs w:val="22"/>
        </w:rPr>
        <w:t>mts.rs</w:t>
      </w:r>
    </w:p>
    <w:p w:rsidR="009C28B2" w:rsidRPr="00FF527A" w:rsidRDefault="009C28B2" w:rsidP="009C28B2">
      <w:pPr>
        <w:jc w:val="center"/>
        <w:rPr>
          <w:sz w:val="22"/>
          <w:szCs w:val="22"/>
        </w:rPr>
      </w:pPr>
      <w:r w:rsidRPr="00FF527A">
        <w:rPr>
          <w:sz w:val="22"/>
          <w:szCs w:val="22"/>
        </w:rPr>
        <w:t xml:space="preserve">     </w:t>
      </w:r>
      <w:r w:rsidR="00FF527A" w:rsidRPr="00FF527A">
        <w:rPr>
          <w:sz w:val="22"/>
          <w:szCs w:val="22"/>
        </w:rPr>
        <w:t xml:space="preserve">Atesti: 025/5413-340; </w:t>
      </w:r>
      <w:r w:rsidRPr="00FF527A">
        <w:rPr>
          <w:sz w:val="22"/>
          <w:szCs w:val="22"/>
        </w:rPr>
        <w:t xml:space="preserve"> </w:t>
      </w:r>
      <w:hyperlink r:id="rId9" w:history="1">
        <w:r w:rsidRPr="00FF527A">
          <w:rPr>
            <w:rStyle w:val="Hyperlink"/>
            <w:color w:val="auto"/>
            <w:sz w:val="22"/>
            <w:szCs w:val="22"/>
          </w:rPr>
          <w:t>agrosoet@mts.rs</w:t>
        </w:r>
      </w:hyperlink>
    </w:p>
    <w:p w:rsidR="00554D26" w:rsidRPr="00FF527A" w:rsidRDefault="00FF527A" w:rsidP="00FF527A">
      <w:pPr>
        <w:jc w:val="center"/>
        <w:rPr>
          <w:rStyle w:val="Hyperlink"/>
          <w:color w:val="auto"/>
          <w:sz w:val="22"/>
          <w:szCs w:val="22"/>
        </w:rPr>
      </w:pPr>
      <w:r w:rsidRPr="00FF527A">
        <w:rPr>
          <w:sz w:val="22"/>
          <w:szCs w:val="22"/>
        </w:rPr>
        <w:t xml:space="preserve">Semenska laboratorija: 025/5422-866; </w:t>
      </w:r>
      <w:hyperlink r:id="rId10" w:history="1">
        <w:r w:rsidRPr="00FF527A">
          <w:rPr>
            <w:rStyle w:val="Hyperlink"/>
            <w:color w:val="auto"/>
            <w:sz w:val="22"/>
            <w:szCs w:val="22"/>
          </w:rPr>
          <w:t>semlab@mts.rs</w:t>
        </w:r>
      </w:hyperlink>
    </w:p>
    <w:p w:rsidR="00FF527A" w:rsidRPr="00FF527A" w:rsidRDefault="00FF527A" w:rsidP="00FF527A">
      <w:pPr>
        <w:jc w:val="center"/>
        <w:rPr>
          <w:sz w:val="22"/>
          <w:szCs w:val="22"/>
        </w:rPr>
      </w:pPr>
      <w:r w:rsidRPr="00FF527A">
        <w:rPr>
          <w:rStyle w:val="Hyperlink"/>
          <w:color w:val="auto"/>
          <w:sz w:val="22"/>
          <w:szCs w:val="22"/>
        </w:rPr>
        <w:t>www.psssombor.rs</w:t>
      </w:r>
    </w:p>
    <w:sectPr w:rsidR="00FF527A" w:rsidRPr="00FF527A" w:rsidSect="00554D26">
      <w:pgSz w:w="11909" w:h="16834" w:code="9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95092"/>
    <w:rsid w:val="000572D2"/>
    <w:rsid w:val="000C19DC"/>
    <w:rsid w:val="000E49E4"/>
    <w:rsid w:val="00166153"/>
    <w:rsid w:val="00184BE8"/>
    <w:rsid w:val="001B7507"/>
    <w:rsid w:val="001B7D2F"/>
    <w:rsid w:val="001E6688"/>
    <w:rsid w:val="002075E8"/>
    <w:rsid w:val="00216D79"/>
    <w:rsid w:val="002735CC"/>
    <w:rsid w:val="002F163E"/>
    <w:rsid w:val="00302D50"/>
    <w:rsid w:val="00311D9A"/>
    <w:rsid w:val="003633C9"/>
    <w:rsid w:val="00367A1F"/>
    <w:rsid w:val="003819FA"/>
    <w:rsid w:val="004010A2"/>
    <w:rsid w:val="0041099A"/>
    <w:rsid w:val="004141F5"/>
    <w:rsid w:val="00435A29"/>
    <w:rsid w:val="00436671"/>
    <w:rsid w:val="00466B14"/>
    <w:rsid w:val="0048534D"/>
    <w:rsid w:val="004F3B52"/>
    <w:rsid w:val="0051734E"/>
    <w:rsid w:val="00546C32"/>
    <w:rsid w:val="0055428F"/>
    <w:rsid w:val="00554D26"/>
    <w:rsid w:val="00555232"/>
    <w:rsid w:val="0056758A"/>
    <w:rsid w:val="00591504"/>
    <w:rsid w:val="005F55B3"/>
    <w:rsid w:val="00622102"/>
    <w:rsid w:val="006359B3"/>
    <w:rsid w:val="00640349"/>
    <w:rsid w:val="0065034E"/>
    <w:rsid w:val="00657562"/>
    <w:rsid w:val="006B5D5E"/>
    <w:rsid w:val="00761032"/>
    <w:rsid w:val="00775276"/>
    <w:rsid w:val="007921F1"/>
    <w:rsid w:val="007F00C0"/>
    <w:rsid w:val="00810949"/>
    <w:rsid w:val="00822E6A"/>
    <w:rsid w:val="00836619"/>
    <w:rsid w:val="00843C13"/>
    <w:rsid w:val="00852031"/>
    <w:rsid w:val="00890320"/>
    <w:rsid w:val="00895092"/>
    <w:rsid w:val="009306B0"/>
    <w:rsid w:val="009723D2"/>
    <w:rsid w:val="00991F1D"/>
    <w:rsid w:val="009972AD"/>
    <w:rsid w:val="009A1E5D"/>
    <w:rsid w:val="009C28B2"/>
    <w:rsid w:val="009C7B89"/>
    <w:rsid w:val="00A2405D"/>
    <w:rsid w:val="00A437A1"/>
    <w:rsid w:val="00A53DCE"/>
    <w:rsid w:val="00AC3820"/>
    <w:rsid w:val="00AD6078"/>
    <w:rsid w:val="00B16582"/>
    <w:rsid w:val="00B46D12"/>
    <w:rsid w:val="00BB76AD"/>
    <w:rsid w:val="00C058A5"/>
    <w:rsid w:val="00C106C7"/>
    <w:rsid w:val="00C1787E"/>
    <w:rsid w:val="00CA21AB"/>
    <w:rsid w:val="00D15F42"/>
    <w:rsid w:val="00D42533"/>
    <w:rsid w:val="00D84D2A"/>
    <w:rsid w:val="00DE4B8F"/>
    <w:rsid w:val="00E367FC"/>
    <w:rsid w:val="00E4322B"/>
    <w:rsid w:val="00E80D7B"/>
    <w:rsid w:val="00EC4CA8"/>
    <w:rsid w:val="00F44A99"/>
    <w:rsid w:val="00FA6A5E"/>
    <w:rsid w:val="00FF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9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16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53DCE"/>
    <w:pPr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E4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o@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semlab@mts.r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grosoet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2020-07-21T10:23:00Z</cp:lastPrinted>
  <dcterms:created xsi:type="dcterms:W3CDTF">2020-07-22T06:22:00Z</dcterms:created>
  <dcterms:modified xsi:type="dcterms:W3CDTF">2020-07-22T08:40:00Z</dcterms:modified>
</cp:coreProperties>
</file>